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5B3" w:rsidRDefault="00BC35B3" w:rsidP="00BC35B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4781">
        <w:rPr>
          <w:rFonts w:ascii="Times New Roman" w:hAnsi="Times New Roman" w:cs="Times New Roman"/>
          <w:b/>
          <w:i/>
          <w:sz w:val="28"/>
          <w:szCs w:val="28"/>
        </w:rPr>
        <w:t>Мы во двор пошли гулять»</w:t>
      </w: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778"/>
        <w:gridCol w:w="236"/>
        <w:gridCol w:w="2681"/>
      </w:tblGrid>
      <w:tr w:rsidR="00EB0E1A" w:rsidRPr="00834781" w:rsidTr="00EB0E1A">
        <w:trPr>
          <w:jc w:val="center"/>
        </w:trPr>
        <w:tc>
          <w:tcPr>
            <w:tcW w:w="1894" w:type="pct"/>
            <w:vMerge w:val="restart"/>
          </w:tcPr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Раз, два, три, четыре, пять,</w:t>
            </w:r>
          </w:p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Мы во двор пошли гулять.</w:t>
            </w:r>
          </w:p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Бабу снежную лепили,</w:t>
            </w:r>
          </w:p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Птичек крошками кормили.</w:t>
            </w:r>
          </w:p>
        </w:tc>
        <w:tc>
          <w:tcPr>
            <w:tcW w:w="251" w:type="pct"/>
          </w:tcPr>
          <w:p w:rsidR="00EB0E1A" w:rsidRPr="00157C30" w:rsidRDefault="00EB0E1A" w:rsidP="00BE5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855" w:type="pct"/>
            <w:vMerge w:val="restart"/>
          </w:tcPr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Ритмично сжимать и разжимать паль</w:t>
            </w:r>
            <w:r w:rsidRPr="00157C30">
              <w:rPr>
                <w:rFonts w:ascii="Times New Roman" w:hAnsi="Times New Roman" w:cs="Times New Roman"/>
                <w:sz w:val="24"/>
                <w:szCs w:val="28"/>
              </w:rPr>
              <w:softHyphen/>
              <w:t>цы обеих рук.</w:t>
            </w:r>
          </w:p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Указательные и средние пальцы обеих рук «идут» по воздуху.</w:t>
            </w:r>
          </w:p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Круговые движения ладонями друг о друга.</w:t>
            </w:r>
          </w:p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Круговые движения кончиками больших пальцев с указательным и средним пальца</w:t>
            </w:r>
            <w:r w:rsidRPr="00157C30">
              <w:rPr>
                <w:rFonts w:ascii="Times New Roman" w:hAnsi="Times New Roman" w:cs="Times New Roman"/>
                <w:sz w:val="24"/>
                <w:szCs w:val="28"/>
              </w:rPr>
              <w:softHyphen/>
              <w:t>ми обеих рук («крошить хлеб»).</w:t>
            </w:r>
          </w:p>
        </w:tc>
      </w:tr>
      <w:tr w:rsidR="00EB0E1A" w:rsidRPr="00834781" w:rsidTr="00EB0E1A">
        <w:trPr>
          <w:jc w:val="center"/>
        </w:trPr>
        <w:tc>
          <w:tcPr>
            <w:tcW w:w="1894" w:type="pct"/>
            <w:vMerge/>
          </w:tcPr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" w:type="pct"/>
          </w:tcPr>
          <w:p w:rsidR="00EB0E1A" w:rsidRPr="00157C30" w:rsidRDefault="00EB0E1A" w:rsidP="00BE5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855" w:type="pct"/>
            <w:vMerge/>
          </w:tcPr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0E1A" w:rsidRPr="00834781" w:rsidTr="00EB0E1A">
        <w:trPr>
          <w:jc w:val="center"/>
        </w:trPr>
        <w:tc>
          <w:tcPr>
            <w:tcW w:w="1894" w:type="pct"/>
            <w:vMerge/>
          </w:tcPr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" w:type="pct"/>
          </w:tcPr>
          <w:p w:rsidR="00EB0E1A" w:rsidRPr="00157C30" w:rsidRDefault="00EB0E1A" w:rsidP="00BE5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855" w:type="pct"/>
            <w:vMerge/>
          </w:tcPr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0E1A" w:rsidRPr="00834781" w:rsidTr="00EB0E1A">
        <w:trPr>
          <w:jc w:val="center"/>
        </w:trPr>
        <w:tc>
          <w:tcPr>
            <w:tcW w:w="1894" w:type="pct"/>
            <w:vMerge/>
          </w:tcPr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" w:type="pct"/>
          </w:tcPr>
          <w:p w:rsidR="00EB0E1A" w:rsidRPr="00157C30" w:rsidRDefault="00EB0E1A" w:rsidP="00BE5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855" w:type="pct"/>
            <w:vMerge/>
          </w:tcPr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C35B3" w:rsidRDefault="00BC35B3" w:rsidP="00BC35B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4781">
        <w:rPr>
          <w:rFonts w:ascii="Times New Roman" w:hAnsi="Times New Roman" w:cs="Times New Roman"/>
          <w:b/>
          <w:i/>
          <w:sz w:val="28"/>
          <w:szCs w:val="28"/>
        </w:rPr>
        <w:t>«Осенние листья»</w:t>
      </w:r>
    </w:p>
    <w:tbl>
      <w:tblPr>
        <w:tblStyle w:val="a3"/>
        <w:tblW w:w="498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10"/>
        <w:gridCol w:w="236"/>
        <w:gridCol w:w="2534"/>
      </w:tblGrid>
      <w:tr w:rsidR="00EB0E1A" w:rsidRPr="00834781" w:rsidTr="00EB0E1A">
        <w:trPr>
          <w:trHeight w:val="278"/>
          <w:jc w:val="center"/>
        </w:trPr>
        <w:tc>
          <w:tcPr>
            <w:tcW w:w="2042" w:type="pct"/>
            <w:vMerge w:val="restart"/>
          </w:tcPr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Раз, два, три, четыре, пять,</w:t>
            </w:r>
          </w:p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Будем листья собирать.</w:t>
            </w:r>
          </w:p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Листья берёзы, листья рябины,</w:t>
            </w:r>
          </w:p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Листья тополя, листья осины,</w:t>
            </w:r>
          </w:p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Листья дуба мы соберём.</w:t>
            </w:r>
          </w:p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Маме осенний букет отнесём.</w:t>
            </w:r>
          </w:p>
        </w:tc>
        <w:tc>
          <w:tcPr>
            <w:tcW w:w="251" w:type="pct"/>
          </w:tcPr>
          <w:p w:rsidR="00EB0E1A" w:rsidRPr="00157C30" w:rsidRDefault="00EB0E1A" w:rsidP="00BE5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707" w:type="pct"/>
            <w:vMerge w:val="restart"/>
          </w:tcPr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Поочерёдно сгибать пальцы обеих рук, начиная с большого пальца.</w:t>
            </w:r>
          </w:p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Ритмично сжимать и разжимать пальцы обеих рук.</w:t>
            </w:r>
          </w:p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Поочерёдно сгибать пальцы обеих рук, начиная с большого пальца.</w:t>
            </w:r>
          </w:p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Указательные и средние пальцы обеих рук «идут» по воздуху.</w:t>
            </w:r>
          </w:p>
        </w:tc>
      </w:tr>
      <w:tr w:rsidR="00EB0E1A" w:rsidRPr="00834781" w:rsidTr="00EB0E1A">
        <w:trPr>
          <w:trHeight w:val="140"/>
          <w:jc w:val="center"/>
        </w:trPr>
        <w:tc>
          <w:tcPr>
            <w:tcW w:w="2042" w:type="pct"/>
            <w:vMerge/>
          </w:tcPr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" w:type="pct"/>
          </w:tcPr>
          <w:p w:rsidR="00EB0E1A" w:rsidRPr="00157C30" w:rsidRDefault="00EB0E1A" w:rsidP="00BE5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707" w:type="pct"/>
            <w:vMerge/>
          </w:tcPr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0E1A" w:rsidRPr="00834781" w:rsidTr="00EB0E1A">
        <w:trPr>
          <w:trHeight w:val="140"/>
          <w:jc w:val="center"/>
        </w:trPr>
        <w:tc>
          <w:tcPr>
            <w:tcW w:w="2042" w:type="pct"/>
            <w:vMerge/>
          </w:tcPr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" w:type="pct"/>
          </w:tcPr>
          <w:p w:rsidR="00EB0E1A" w:rsidRPr="00157C30" w:rsidRDefault="00EB0E1A" w:rsidP="00BE5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707" w:type="pct"/>
            <w:vMerge/>
          </w:tcPr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0E1A" w:rsidRPr="00834781" w:rsidTr="00EB0E1A">
        <w:trPr>
          <w:trHeight w:val="140"/>
          <w:jc w:val="center"/>
        </w:trPr>
        <w:tc>
          <w:tcPr>
            <w:tcW w:w="2042" w:type="pct"/>
            <w:vMerge/>
          </w:tcPr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" w:type="pct"/>
          </w:tcPr>
          <w:p w:rsidR="00EB0E1A" w:rsidRPr="00157C30" w:rsidRDefault="00EB0E1A" w:rsidP="00BE5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707" w:type="pct"/>
            <w:vMerge/>
          </w:tcPr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C35B3" w:rsidRDefault="00BC35B3" w:rsidP="00BC35B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4781">
        <w:rPr>
          <w:rFonts w:ascii="Times New Roman" w:hAnsi="Times New Roman" w:cs="Times New Roman"/>
          <w:b/>
          <w:i/>
          <w:sz w:val="28"/>
          <w:szCs w:val="28"/>
        </w:rPr>
        <w:t>«Снежок»</w:t>
      </w: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778"/>
        <w:gridCol w:w="236"/>
        <w:gridCol w:w="2681"/>
      </w:tblGrid>
      <w:tr w:rsidR="00BC35B3" w:rsidRPr="00834781" w:rsidTr="00BE576B">
        <w:trPr>
          <w:jc w:val="center"/>
        </w:trPr>
        <w:tc>
          <w:tcPr>
            <w:tcW w:w="1894" w:type="pct"/>
          </w:tcPr>
          <w:p w:rsidR="00BC35B3" w:rsidRPr="00157C30" w:rsidRDefault="00BC35B3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Раз, два, три, четыре,</w:t>
            </w:r>
          </w:p>
        </w:tc>
        <w:tc>
          <w:tcPr>
            <w:tcW w:w="251" w:type="pct"/>
          </w:tcPr>
          <w:p w:rsidR="00BC35B3" w:rsidRPr="00157C30" w:rsidRDefault="00BC35B3" w:rsidP="00BE576B">
            <w:pPr>
              <w:jc w:val="center"/>
              <w:rPr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855" w:type="pct"/>
          </w:tcPr>
          <w:p w:rsidR="00BC35B3" w:rsidRPr="00157C30" w:rsidRDefault="00BC35B3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Поочерёдно сгибать пальцы обеих рук, на</w:t>
            </w:r>
            <w:r w:rsidRPr="00157C30">
              <w:rPr>
                <w:rFonts w:ascii="Times New Roman" w:hAnsi="Times New Roman" w:cs="Times New Roman"/>
                <w:sz w:val="24"/>
                <w:szCs w:val="28"/>
              </w:rPr>
              <w:softHyphen/>
              <w:t>чиная с большого пальца.</w:t>
            </w:r>
          </w:p>
        </w:tc>
      </w:tr>
    </w:tbl>
    <w:p w:rsidR="00BC35B3" w:rsidRDefault="00BC35B3" w:rsidP="00157C30">
      <w:pPr>
        <w:spacing w:after="0" w:line="240" w:lineRule="auto"/>
        <w:ind w:left="142"/>
        <w:rPr>
          <w:rFonts w:ascii="Times New Roman" w:hAnsi="Times New Roman" w:cs="Times New Roman"/>
          <w:sz w:val="18"/>
        </w:rPr>
      </w:pPr>
    </w:p>
    <w:tbl>
      <w:tblPr>
        <w:tblStyle w:val="a3"/>
        <w:tblW w:w="5475" w:type="pct"/>
        <w:jc w:val="center"/>
        <w:tblInd w:w="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59"/>
        <w:gridCol w:w="236"/>
        <w:gridCol w:w="3246"/>
      </w:tblGrid>
      <w:tr w:rsidR="00EB0E1A" w:rsidRPr="00834781" w:rsidTr="00EB0E1A">
        <w:trPr>
          <w:jc w:val="center"/>
        </w:trPr>
        <w:tc>
          <w:tcPr>
            <w:tcW w:w="1613" w:type="pct"/>
            <w:vMerge w:val="restart"/>
          </w:tcPr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Мы с тобой снежок лепили.</w:t>
            </w:r>
          </w:p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Раз – подбросим,</w:t>
            </w:r>
          </w:p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Два – поймаем,</w:t>
            </w:r>
          </w:p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Три – уроним</w:t>
            </w:r>
          </w:p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И… сломаем.</w:t>
            </w:r>
          </w:p>
        </w:tc>
        <w:tc>
          <w:tcPr>
            <w:tcW w:w="230" w:type="pct"/>
          </w:tcPr>
          <w:p w:rsidR="00EB0E1A" w:rsidRPr="00157C30" w:rsidRDefault="00EB0E1A" w:rsidP="00BE576B">
            <w:pPr>
              <w:jc w:val="center"/>
              <w:rPr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3157" w:type="pct"/>
            <w:vMerge w:val="restart"/>
          </w:tcPr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Круговые движения ладонями друг о друга.</w:t>
            </w:r>
          </w:p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Раскрыть ладони – пальцы в сторону.</w:t>
            </w:r>
          </w:p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Сжать пальцы обеих рук в кулачки.</w:t>
            </w:r>
          </w:p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Хло</w:t>
            </w:r>
            <w:r w:rsidRPr="00157C30">
              <w:rPr>
                <w:rFonts w:ascii="Times New Roman" w:hAnsi="Times New Roman" w:cs="Times New Roman"/>
                <w:sz w:val="24"/>
                <w:szCs w:val="28"/>
              </w:rPr>
              <w:softHyphen/>
              <w:t>пок в ладони.</w:t>
            </w:r>
          </w:p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Сжать пальцы обеих рук в кулачки и по</w:t>
            </w:r>
            <w:r w:rsidRPr="00157C30">
              <w:rPr>
                <w:rFonts w:ascii="Times New Roman" w:hAnsi="Times New Roman" w:cs="Times New Roman"/>
                <w:sz w:val="24"/>
                <w:szCs w:val="28"/>
              </w:rPr>
              <w:softHyphen/>
              <w:t>стучать ими друг о друга.</w:t>
            </w:r>
          </w:p>
        </w:tc>
      </w:tr>
      <w:tr w:rsidR="00EB0E1A" w:rsidRPr="00834781" w:rsidTr="00EB0E1A">
        <w:trPr>
          <w:jc w:val="center"/>
        </w:trPr>
        <w:tc>
          <w:tcPr>
            <w:tcW w:w="1613" w:type="pct"/>
            <w:vMerge/>
          </w:tcPr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0" w:type="pct"/>
          </w:tcPr>
          <w:p w:rsidR="00EB0E1A" w:rsidRPr="00157C30" w:rsidRDefault="00EB0E1A" w:rsidP="00BE576B">
            <w:pPr>
              <w:jc w:val="center"/>
              <w:rPr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3157" w:type="pct"/>
            <w:vMerge/>
          </w:tcPr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0E1A" w:rsidRPr="00834781" w:rsidTr="00EB0E1A">
        <w:trPr>
          <w:jc w:val="center"/>
        </w:trPr>
        <w:tc>
          <w:tcPr>
            <w:tcW w:w="1613" w:type="pct"/>
            <w:vMerge/>
          </w:tcPr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0" w:type="pct"/>
          </w:tcPr>
          <w:p w:rsidR="00EB0E1A" w:rsidRPr="00157C30" w:rsidRDefault="00EB0E1A" w:rsidP="00BE576B">
            <w:pPr>
              <w:jc w:val="center"/>
              <w:rPr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3157" w:type="pct"/>
            <w:vMerge/>
          </w:tcPr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0E1A" w:rsidRPr="00834781" w:rsidTr="00EB0E1A">
        <w:trPr>
          <w:jc w:val="center"/>
        </w:trPr>
        <w:tc>
          <w:tcPr>
            <w:tcW w:w="1613" w:type="pct"/>
            <w:vMerge/>
          </w:tcPr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0" w:type="pct"/>
          </w:tcPr>
          <w:p w:rsidR="00EB0E1A" w:rsidRPr="00157C30" w:rsidRDefault="00EB0E1A" w:rsidP="00BE576B">
            <w:pPr>
              <w:jc w:val="center"/>
              <w:rPr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3157" w:type="pct"/>
            <w:vMerge/>
          </w:tcPr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0E1A" w:rsidRPr="00834781" w:rsidTr="00EB0E1A">
        <w:trPr>
          <w:jc w:val="center"/>
        </w:trPr>
        <w:tc>
          <w:tcPr>
            <w:tcW w:w="1613" w:type="pct"/>
            <w:vMerge/>
          </w:tcPr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0" w:type="pct"/>
          </w:tcPr>
          <w:p w:rsidR="00EB0E1A" w:rsidRPr="00157C30" w:rsidRDefault="00EB0E1A" w:rsidP="00BE576B">
            <w:pPr>
              <w:jc w:val="center"/>
              <w:rPr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3157" w:type="pct"/>
            <w:vMerge/>
          </w:tcPr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C35B3" w:rsidRDefault="00BC35B3" w:rsidP="00BC35B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34781">
        <w:rPr>
          <w:rFonts w:ascii="Times New Roman" w:hAnsi="Times New Roman"/>
          <w:b/>
          <w:i/>
          <w:sz w:val="28"/>
          <w:szCs w:val="28"/>
        </w:rPr>
        <w:t>«Стираем платочки»</w:t>
      </w: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86"/>
        <w:gridCol w:w="236"/>
        <w:gridCol w:w="2473"/>
      </w:tblGrid>
      <w:tr w:rsidR="00EB0E1A" w:rsidRPr="00834781" w:rsidTr="00EB0E1A">
        <w:trPr>
          <w:jc w:val="center"/>
        </w:trPr>
        <w:tc>
          <w:tcPr>
            <w:tcW w:w="2115" w:type="pct"/>
            <w:vMerge w:val="restart"/>
          </w:tcPr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Мама и дочка стирали платочки</w:t>
            </w:r>
          </w:p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Вот так! Вот так!</w:t>
            </w:r>
          </w:p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Мама и дочка стирали платочки</w:t>
            </w:r>
          </w:p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Вот так! Вот так!</w:t>
            </w:r>
          </w:p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Мама и дочка стирали платочки</w:t>
            </w:r>
          </w:p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Вот так! Вот так!</w:t>
            </w:r>
          </w:p>
        </w:tc>
        <w:tc>
          <w:tcPr>
            <w:tcW w:w="251" w:type="pct"/>
          </w:tcPr>
          <w:p w:rsidR="00EB0E1A" w:rsidRPr="00157C30" w:rsidRDefault="00EB0E1A" w:rsidP="00BE5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634" w:type="pct"/>
            <w:vMerge w:val="restart"/>
          </w:tcPr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Движения кистями впе</w:t>
            </w:r>
            <w:r w:rsidRPr="00157C30">
              <w:rPr>
                <w:rFonts w:ascii="Times New Roman" w:hAnsi="Times New Roman" w:cs="Times New Roman"/>
                <w:sz w:val="24"/>
                <w:szCs w:val="28"/>
              </w:rPr>
              <w:softHyphen/>
              <w:t>рёд-назад (ла</w:t>
            </w:r>
            <w:r w:rsidRPr="00157C30">
              <w:rPr>
                <w:rFonts w:ascii="Times New Roman" w:hAnsi="Times New Roman" w:cs="Times New Roman"/>
                <w:sz w:val="24"/>
                <w:szCs w:val="28"/>
              </w:rPr>
              <w:softHyphen/>
              <w:t>дони раскрыты, пальцы разведены).</w:t>
            </w:r>
          </w:p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Движения кистями слева направо.</w:t>
            </w:r>
          </w:p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Движения кистями вверх-вниз.</w:t>
            </w:r>
          </w:p>
        </w:tc>
      </w:tr>
      <w:tr w:rsidR="00EB0E1A" w:rsidRPr="00834781" w:rsidTr="00EB0E1A">
        <w:trPr>
          <w:jc w:val="center"/>
        </w:trPr>
        <w:tc>
          <w:tcPr>
            <w:tcW w:w="2115" w:type="pct"/>
            <w:vMerge/>
          </w:tcPr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" w:type="pct"/>
          </w:tcPr>
          <w:p w:rsidR="00EB0E1A" w:rsidRPr="00157C30" w:rsidRDefault="00EB0E1A" w:rsidP="00BE5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634" w:type="pct"/>
            <w:vMerge/>
          </w:tcPr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0E1A" w:rsidRPr="00834781" w:rsidTr="00EB0E1A">
        <w:trPr>
          <w:jc w:val="center"/>
        </w:trPr>
        <w:tc>
          <w:tcPr>
            <w:tcW w:w="2115" w:type="pct"/>
            <w:vMerge/>
          </w:tcPr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" w:type="pct"/>
          </w:tcPr>
          <w:p w:rsidR="00EB0E1A" w:rsidRPr="00157C30" w:rsidRDefault="00EB0E1A" w:rsidP="00BE5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7C30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634" w:type="pct"/>
            <w:vMerge/>
          </w:tcPr>
          <w:p w:rsidR="00EB0E1A" w:rsidRPr="00157C30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C35B3" w:rsidRDefault="00BC35B3" w:rsidP="00BC35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4781">
        <w:rPr>
          <w:rFonts w:ascii="Times New Roman" w:hAnsi="Times New Roman" w:cs="Times New Roman"/>
          <w:b/>
          <w:i/>
          <w:sz w:val="28"/>
          <w:szCs w:val="28"/>
        </w:rPr>
        <w:t>«Ласточка»</w:t>
      </w:r>
    </w:p>
    <w:tbl>
      <w:tblPr>
        <w:tblStyle w:val="a3"/>
        <w:tblW w:w="5863" w:type="pct"/>
        <w:jc w:val="center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94"/>
        <w:gridCol w:w="3611"/>
      </w:tblGrid>
      <w:tr w:rsidR="00EB0E1A" w:rsidRPr="00834781" w:rsidTr="00EB0E1A">
        <w:trPr>
          <w:jc w:val="center"/>
        </w:trPr>
        <w:tc>
          <w:tcPr>
            <w:tcW w:w="1720" w:type="pct"/>
          </w:tcPr>
          <w:p w:rsidR="00EB0E1A" w:rsidRPr="004F5453" w:rsidRDefault="00EB0E1A" w:rsidP="00BE576B">
            <w:pPr>
              <w:ind w:left="34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</w:t>
            </w: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 xml:space="preserve">асточка,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ласточка,</w:t>
            </w:r>
          </w:p>
          <w:p w:rsidR="00EB0E1A" w:rsidRPr="004F5453" w:rsidRDefault="00EB0E1A" w:rsidP="00BE576B">
            <w:pPr>
              <w:ind w:left="343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 xml:space="preserve">Милая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ласточка</w:t>
            </w: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EB0E1A" w:rsidRPr="004F5453" w:rsidRDefault="00EB0E1A" w:rsidP="00BE576B">
            <w:pPr>
              <w:ind w:left="343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Ты где была?</w:t>
            </w:r>
          </w:p>
          <w:p w:rsidR="00EB0E1A" w:rsidRPr="004F5453" w:rsidRDefault="00EB0E1A" w:rsidP="00BE576B">
            <w:pPr>
              <w:ind w:left="343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Ты с чем пришла?</w:t>
            </w:r>
          </w:p>
          <w:p w:rsidR="00EB0E1A" w:rsidRPr="004F5453" w:rsidRDefault="00EB0E1A" w:rsidP="00BE576B">
            <w:pPr>
              <w:ind w:left="343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За морем бывала,</w:t>
            </w:r>
          </w:p>
          <w:p w:rsidR="00EB0E1A" w:rsidRPr="004F5453" w:rsidRDefault="00EB0E1A" w:rsidP="00BE576B">
            <w:pPr>
              <w:ind w:left="343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Весну добывала.</w:t>
            </w:r>
          </w:p>
          <w:p w:rsidR="00EB0E1A" w:rsidRPr="004F5453" w:rsidRDefault="00EB0E1A" w:rsidP="00BE576B">
            <w:pPr>
              <w:ind w:firstLine="41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 xml:space="preserve">Несу, несу </w:t>
            </w:r>
          </w:p>
          <w:p w:rsidR="00EB0E1A" w:rsidRPr="004F5453" w:rsidRDefault="00EB0E1A" w:rsidP="00BE576B">
            <w:pPr>
              <w:ind w:firstLine="41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Весну-расу!</w:t>
            </w:r>
          </w:p>
          <w:p w:rsidR="00EB0E1A" w:rsidRPr="004F5453" w:rsidRDefault="00EB0E1A" w:rsidP="00BE5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0" w:type="pct"/>
          </w:tcPr>
          <w:p w:rsidR="00EB0E1A" w:rsidRPr="00834781" w:rsidRDefault="00EB0E1A" w:rsidP="00EB0E1A">
            <w:pPr>
              <w:ind w:left="1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781">
              <w:rPr>
                <w:rFonts w:ascii="Times New Roman" w:hAnsi="Times New Roman" w:cs="Times New Roman"/>
                <w:sz w:val="28"/>
                <w:szCs w:val="28"/>
              </w:rPr>
              <w:t>На каждую строчку большие пальцы обеих рук дважды касаются одного пальца, начиная с указа</w:t>
            </w:r>
            <w:r w:rsidRPr="00834781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тельного пальца.</w:t>
            </w:r>
          </w:p>
        </w:tc>
      </w:tr>
    </w:tbl>
    <w:p w:rsidR="00EB0E1A" w:rsidRPr="00157C30" w:rsidRDefault="00EB0E1A" w:rsidP="00EB0E1A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</w:rPr>
      </w:pPr>
      <w:r w:rsidRPr="00157C30">
        <w:rPr>
          <w:rFonts w:ascii="Times New Roman" w:hAnsi="Times New Roman" w:cs="Times New Roman"/>
          <w:b/>
          <w:sz w:val="28"/>
        </w:rPr>
        <w:t>Пальчиковая гимнастика</w:t>
      </w:r>
    </w:p>
    <w:p w:rsidR="00EB0E1A" w:rsidRPr="00157C30" w:rsidRDefault="00EB0E1A" w:rsidP="00EB0E1A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</w:rPr>
      </w:pPr>
      <w:r w:rsidRPr="00157C30">
        <w:rPr>
          <w:rFonts w:ascii="Times New Roman" w:hAnsi="Times New Roman" w:cs="Times New Roman"/>
          <w:b/>
          <w:sz w:val="28"/>
        </w:rPr>
        <w:t>в компенсирующей группе</w:t>
      </w:r>
    </w:p>
    <w:p w:rsidR="00EB0E1A" w:rsidRDefault="00EB0E1A" w:rsidP="00EB0E1A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</w:rPr>
      </w:pPr>
      <w:r w:rsidRPr="00157C30">
        <w:rPr>
          <w:rFonts w:ascii="Times New Roman" w:hAnsi="Times New Roman" w:cs="Times New Roman"/>
          <w:b/>
          <w:sz w:val="28"/>
        </w:rPr>
        <w:t>от 4-</w:t>
      </w:r>
      <w:r>
        <w:rPr>
          <w:rFonts w:ascii="Times New Roman" w:hAnsi="Times New Roman" w:cs="Times New Roman"/>
          <w:b/>
          <w:sz w:val="28"/>
        </w:rPr>
        <w:t xml:space="preserve"> 5</w:t>
      </w:r>
      <w:r w:rsidRPr="00157C30">
        <w:rPr>
          <w:rFonts w:ascii="Times New Roman" w:hAnsi="Times New Roman" w:cs="Times New Roman"/>
          <w:b/>
          <w:sz w:val="28"/>
        </w:rPr>
        <w:t xml:space="preserve"> лет</w:t>
      </w:r>
    </w:p>
    <w:p w:rsidR="00BC35B3" w:rsidRDefault="00BC35B3" w:rsidP="00157C30">
      <w:pPr>
        <w:spacing w:after="0" w:line="240" w:lineRule="auto"/>
        <w:ind w:left="142"/>
        <w:rPr>
          <w:rFonts w:ascii="Times New Roman" w:hAnsi="Times New Roman" w:cs="Times New Roman"/>
          <w:sz w:val="18"/>
        </w:rPr>
      </w:pPr>
    </w:p>
    <w:p w:rsidR="00BC35B3" w:rsidRDefault="00BC35B3" w:rsidP="00157C30">
      <w:pPr>
        <w:spacing w:after="0" w:line="240" w:lineRule="auto"/>
        <w:ind w:left="142"/>
        <w:rPr>
          <w:rFonts w:ascii="Times New Roman" w:hAnsi="Times New Roman" w:cs="Times New Roman"/>
          <w:sz w:val="18"/>
        </w:rPr>
      </w:pPr>
    </w:p>
    <w:p w:rsidR="00BC35B3" w:rsidRDefault="00BC35B3" w:rsidP="00EB0E1A">
      <w:pPr>
        <w:spacing w:after="0" w:line="240" w:lineRule="auto"/>
        <w:ind w:left="567" w:hanging="141"/>
        <w:rPr>
          <w:rFonts w:ascii="Times New Roman" w:hAnsi="Times New Roman" w:cs="Times New Roman"/>
          <w:sz w:val="18"/>
        </w:rPr>
      </w:pPr>
    </w:p>
    <w:p w:rsidR="00BC35B3" w:rsidRDefault="00EB0E1A" w:rsidP="00157C30">
      <w:pPr>
        <w:spacing w:after="0" w:line="240" w:lineRule="auto"/>
        <w:ind w:left="142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</w:t>
      </w:r>
      <w:r w:rsidRPr="00EB0E1A">
        <w:rPr>
          <w:rFonts w:ascii="Times New Roman" w:hAnsi="Times New Roman" w:cs="Times New Roman"/>
          <w:noProof/>
          <w:sz w:val="18"/>
        </w:rPr>
        <w:drawing>
          <wp:inline distT="0" distB="0" distL="0" distR="0">
            <wp:extent cx="2457450" cy="4139790"/>
            <wp:effectExtent l="19050" t="0" r="0" b="0"/>
            <wp:docPr id="14" name="Рисунок 1" descr="clip_image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47590" b="6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413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E1A" w:rsidRDefault="00EB0E1A" w:rsidP="00157C30">
      <w:pPr>
        <w:spacing w:after="0" w:line="240" w:lineRule="auto"/>
        <w:ind w:left="142"/>
        <w:rPr>
          <w:rFonts w:ascii="Times New Roman" w:hAnsi="Times New Roman" w:cs="Times New Roman"/>
          <w:sz w:val="18"/>
        </w:rPr>
      </w:pPr>
    </w:p>
    <w:p w:rsidR="00EB0E1A" w:rsidRPr="00EB0E1A" w:rsidRDefault="00EB0E1A" w:rsidP="00EB0E1A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 w:rsidRPr="00EB0E1A">
        <w:rPr>
          <w:rFonts w:ascii="Times New Roman" w:hAnsi="Times New Roman" w:cs="Times New Roman"/>
        </w:rPr>
        <w:t>Составила: Андреева Л.В</w:t>
      </w:r>
      <w:r>
        <w:rPr>
          <w:rFonts w:ascii="Times New Roman" w:hAnsi="Times New Roman" w:cs="Times New Roman"/>
        </w:rPr>
        <w:t>.</w:t>
      </w:r>
    </w:p>
    <w:p w:rsidR="00EB0E1A" w:rsidRPr="00EB0E1A" w:rsidRDefault="00EB0E1A" w:rsidP="00EB0E1A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 w:rsidRPr="00EB0E1A">
        <w:rPr>
          <w:rFonts w:ascii="Times New Roman" w:hAnsi="Times New Roman" w:cs="Times New Roman"/>
        </w:rPr>
        <w:t xml:space="preserve">               инструктор физической культуры </w:t>
      </w:r>
    </w:p>
    <w:p w:rsidR="00EB0E1A" w:rsidRPr="00EB0E1A" w:rsidRDefault="00EB0E1A" w:rsidP="00EB0E1A">
      <w:pPr>
        <w:spacing w:after="0" w:line="240" w:lineRule="auto"/>
        <w:ind w:left="142"/>
        <w:rPr>
          <w:rFonts w:ascii="Times New Roman" w:hAnsi="Times New Roman" w:cs="Times New Roman"/>
        </w:rPr>
      </w:pPr>
      <w:r w:rsidRPr="00EB0E1A">
        <w:rPr>
          <w:rFonts w:ascii="Times New Roman" w:hAnsi="Times New Roman" w:cs="Times New Roman"/>
        </w:rPr>
        <w:t xml:space="preserve">                         </w:t>
      </w:r>
    </w:p>
    <w:p w:rsidR="00EB0E1A" w:rsidRDefault="00EB0E1A">
      <w:pPr>
        <w:spacing w:after="0" w:line="240" w:lineRule="auto"/>
        <w:ind w:left="142"/>
        <w:rPr>
          <w:rFonts w:ascii="Times New Roman" w:hAnsi="Times New Roman" w:cs="Times New Roman"/>
          <w:sz w:val="18"/>
        </w:rPr>
      </w:pPr>
    </w:p>
    <w:p w:rsidR="00EB0E1A" w:rsidRDefault="00EB0E1A">
      <w:pPr>
        <w:spacing w:after="0" w:line="240" w:lineRule="auto"/>
        <w:ind w:left="142"/>
        <w:rPr>
          <w:rFonts w:ascii="Times New Roman" w:hAnsi="Times New Roman" w:cs="Times New Roman"/>
          <w:sz w:val="18"/>
        </w:rPr>
      </w:pPr>
    </w:p>
    <w:p w:rsidR="00EB0E1A" w:rsidRDefault="00EB0E1A">
      <w:pPr>
        <w:spacing w:after="0" w:line="240" w:lineRule="auto"/>
        <w:ind w:left="142"/>
        <w:rPr>
          <w:rFonts w:ascii="Times New Roman" w:hAnsi="Times New Roman" w:cs="Times New Roman"/>
          <w:sz w:val="18"/>
        </w:rPr>
      </w:pPr>
    </w:p>
    <w:p w:rsidR="00EB0E1A" w:rsidRDefault="00EB0E1A">
      <w:pPr>
        <w:spacing w:after="0" w:line="240" w:lineRule="auto"/>
        <w:ind w:left="142"/>
        <w:rPr>
          <w:rFonts w:ascii="Times New Roman" w:hAnsi="Times New Roman" w:cs="Times New Roman"/>
          <w:sz w:val="18"/>
        </w:rPr>
      </w:pPr>
    </w:p>
    <w:p w:rsidR="00EB0E1A" w:rsidRDefault="00EB0E1A">
      <w:pPr>
        <w:spacing w:after="0" w:line="240" w:lineRule="auto"/>
        <w:ind w:left="142"/>
        <w:rPr>
          <w:rFonts w:ascii="Times New Roman" w:hAnsi="Times New Roman" w:cs="Times New Roman"/>
          <w:sz w:val="18"/>
        </w:rPr>
      </w:pPr>
    </w:p>
    <w:p w:rsidR="00EB0E1A" w:rsidRDefault="00EB0E1A">
      <w:pPr>
        <w:spacing w:after="0" w:line="240" w:lineRule="auto"/>
        <w:ind w:left="142"/>
        <w:rPr>
          <w:rFonts w:ascii="Times New Roman" w:hAnsi="Times New Roman" w:cs="Times New Roman"/>
          <w:sz w:val="18"/>
        </w:rPr>
      </w:pPr>
    </w:p>
    <w:p w:rsidR="00EB0E1A" w:rsidRDefault="00EB0E1A">
      <w:pPr>
        <w:spacing w:after="0" w:line="240" w:lineRule="auto"/>
        <w:ind w:left="142"/>
        <w:rPr>
          <w:rFonts w:ascii="Times New Roman" w:hAnsi="Times New Roman" w:cs="Times New Roman"/>
          <w:sz w:val="18"/>
        </w:rPr>
      </w:pPr>
    </w:p>
    <w:p w:rsidR="00EB0E1A" w:rsidRDefault="00EB0E1A" w:rsidP="00EB0E1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4781">
        <w:rPr>
          <w:rFonts w:ascii="Times New Roman" w:hAnsi="Times New Roman" w:cs="Times New Roman"/>
          <w:b/>
          <w:i/>
          <w:sz w:val="28"/>
          <w:szCs w:val="28"/>
        </w:rPr>
        <w:t>«В домике»</w:t>
      </w: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47"/>
        <w:gridCol w:w="236"/>
        <w:gridCol w:w="2612"/>
      </w:tblGrid>
      <w:tr w:rsidR="00EB0E1A" w:rsidRPr="00834781" w:rsidTr="00BE576B">
        <w:trPr>
          <w:jc w:val="center"/>
        </w:trPr>
        <w:tc>
          <w:tcPr>
            <w:tcW w:w="1982" w:type="pct"/>
          </w:tcPr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Стол стоит на толстой ножке,</w:t>
            </w:r>
          </w:p>
        </w:tc>
        <w:tc>
          <w:tcPr>
            <w:tcW w:w="222" w:type="pct"/>
          </w:tcPr>
          <w:p w:rsidR="00EB0E1A" w:rsidRPr="004F5453" w:rsidRDefault="00EB0E1A" w:rsidP="00BE5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796" w:type="pct"/>
          </w:tcPr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Сжать правую руку в кулачок – «ножка», сверху положить ладонь левой руки – «крышка стола».</w:t>
            </w:r>
          </w:p>
        </w:tc>
      </w:tr>
      <w:tr w:rsidR="00EB0E1A" w:rsidRPr="00834781" w:rsidTr="00BE576B">
        <w:trPr>
          <w:jc w:val="center"/>
        </w:trPr>
        <w:tc>
          <w:tcPr>
            <w:tcW w:w="1982" w:type="pct"/>
          </w:tcPr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Рядом стульчик у окошка,</w:t>
            </w:r>
          </w:p>
        </w:tc>
        <w:tc>
          <w:tcPr>
            <w:tcW w:w="222" w:type="pct"/>
          </w:tcPr>
          <w:p w:rsidR="00EB0E1A" w:rsidRPr="004F5453" w:rsidRDefault="00EB0E1A" w:rsidP="00BE5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796" w:type="pct"/>
          </w:tcPr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Приставить к ладони левой руки кулачок.</w:t>
            </w:r>
          </w:p>
        </w:tc>
      </w:tr>
      <w:tr w:rsidR="00EB0E1A" w:rsidRPr="00834781" w:rsidTr="00BE576B">
        <w:trPr>
          <w:jc w:val="center"/>
        </w:trPr>
        <w:tc>
          <w:tcPr>
            <w:tcW w:w="1982" w:type="pct"/>
          </w:tcPr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Два бочонка под столом,</w:t>
            </w:r>
          </w:p>
        </w:tc>
        <w:tc>
          <w:tcPr>
            <w:tcW w:w="222" w:type="pct"/>
          </w:tcPr>
          <w:p w:rsidR="00EB0E1A" w:rsidRPr="004F5453" w:rsidRDefault="00EB0E1A" w:rsidP="00BE5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796" w:type="pct"/>
          </w:tcPr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Обе ладони сжать в кулачки.</w:t>
            </w:r>
          </w:p>
        </w:tc>
      </w:tr>
      <w:tr w:rsidR="00EB0E1A" w:rsidRPr="00834781" w:rsidTr="00BE576B">
        <w:trPr>
          <w:jc w:val="center"/>
        </w:trPr>
        <w:tc>
          <w:tcPr>
            <w:tcW w:w="1982" w:type="pct"/>
          </w:tcPr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Вот такой я видел дом!</w:t>
            </w:r>
          </w:p>
        </w:tc>
        <w:tc>
          <w:tcPr>
            <w:tcW w:w="222" w:type="pct"/>
          </w:tcPr>
          <w:p w:rsidR="00EB0E1A" w:rsidRPr="004F5453" w:rsidRDefault="00EB0E1A" w:rsidP="00BE5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796" w:type="pct"/>
          </w:tcPr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Все пальцы, кроме больших пальцев со</w:t>
            </w:r>
            <w:r w:rsidRPr="004F5453">
              <w:rPr>
                <w:rFonts w:ascii="Times New Roman" w:hAnsi="Times New Roman" w:cs="Times New Roman"/>
                <w:sz w:val="24"/>
                <w:szCs w:val="28"/>
              </w:rPr>
              <w:softHyphen/>
              <w:t>единить вместе – «крыша дома».</w:t>
            </w:r>
          </w:p>
        </w:tc>
      </w:tr>
    </w:tbl>
    <w:p w:rsidR="00EB0E1A" w:rsidRDefault="00EB0E1A" w:rsidP="00EB0E1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B0E1A" w:rsidRDefault="00EB0E1A" w:rsidP="00EB0E1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4781">
        <w:rPr>
          <w:rFonts w:ascii="Times New Roman" w:hAnsi="Times New Roman" w:cs="Times New Roman"/>
          <w:b/>
          <w:i/>
          <w:sz w:val="28"/>
          <w:szCs w:val="28"/>
        </w:rPr>
        <w:t>«Домик»</w:t>
      </w:r>
    </w:p>
    <w:tbl>
      <w:tblPr>
        <w:tblStyle w:val="a3"/>
        <w:tblW w:w="509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5"/>
        <w:gridCol w:w="336"/>
        <w:gridCol w:w="2642"/>
      </w:tblGrid>
      <w:tr w:rsidR="00EB0E1A" w:rsidRPr="00834781" w:rsidTr="00BE576B">
        <w:trPr>
          <w:jc w:val="center"/>
        </w:trPr>
        <w:tc>
          <w:tcPr>
            <w:tcW w:w="1937" w:type="pct"/>
            <w:vMerge w:val="restart"/>
          </w:tcPr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Раз, два, три, четыре, пять,</w:t>
            </w:r>
          </w:p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Вышли пальчики гулять.</w:t>
            </w:r>
          </w:p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Раз, два, три, четыре, пять,</w:t>
            </w:r>
          </w:p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В домик спрятались опять.</w:t>
            </w:r>
          </w:p>
        </w:tc>
        <w:tc>
          <w:tcPr>
            <w:tcW w:w="251" w:type="pct"/>
          </w:tcPr>
          <w:p w:rsidR="00EB0E1A" w:rsidRPr="004F5453" w:rsidRDefault="00EB0E1A" w:rsidP="00BE5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812" w:type="pct"/>
          </w:tcPr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Поочерёдно разжимать сжатые в кулачок пальцы, начиная с большого пальца.</w:t>
            </w:r>
          </w:p>
        </w:tc>
      </w:tr>
      <w:tr w:rsidR="00EB0E1A" w:rsidRPr="00834781" w:rsidTr="00BE576B">
        <w:trPr>
          <w:jc w:val="center"/>
        </w:trPr>
        <w:tc>
          <w:tcPr>
            <w:tcW w:w="1937" w:type="pct"/>
            <w:vMerge/>
          </w:tcPr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" w:type="pct"/>
          </w:tcPr>
          <w:p w:rsidR="00EB0E1A" w:rsidRPr="004F5453" w:rsidRDefault="00EB0E1A" w:rsidP="00BE5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812" w:type="pct"/>
          </w:tcPr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Ритмично сжимать и разжимать все пальцы одновременно.</w:t>
            </w:r>
          </w:p>
        </w:tc>
      </w:tr>
      <w:tr w:rsidR="00EB0E1A" w:rsidRPr="00834781" w:rsidTr="00BE576B">
        <w:trPr>
          <w:jc w:val="center"/>
        </w:trPr>
        <w:tc>
          <w:tcPr>
            <w:tcW w:w="1937" w:type="pct"/>
            <w:vMerge/>
          </w:tcPr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" w:type="pct"/>
          </w:tcPr>
          <w:p w:rsidR="00EB0E1A" w:rsidRPr="004F5453" w:rsidRDefault="00EB0E1A" w:rsidP="00BE5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812" w:type="pct"/>
          </w:tcPr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Поочерёдно сжимать широко расставленные пальцы в кулачок, начиная с мизинца.</w:t>
            </w:r>
          </w:p>
        </w:tc>
      </w:tr>
      <w:tr w:rsidR="00EB0E1A" w:rsidRPr="00834781" w:rsidTr="00BE576B">
        <w:trPr>
          <w:jc w:val="center"/>
        </w:trPr>
        <w:tc>
          <w:tcPr>
            <w:tcW w:w="1937" w:type="pct"/>
            <w:vMerge/>
          </w:tcPr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" w:type="pct"/>
          </w:tcPr>
          <w:p w:rsidR="00EB0E1A" w:rsidRPr="004F5453" w:rsidRDefault="00EB0E1A" w:rsidP="00BE5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812" w:type="pct"/>
          </w:tcPr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Разжать все пальцы одновременно.</w:t>
            </w:r>
          </w:p>
        </w:tc>
      </w:tr>
    </w:tbl>
    <w:p w:rsidR="00EB0E1A" w:rsidRDefault="00EB0E1A" w:rsidP="00EB0E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4781">
        <w:rPr>
          <w:rFonts w:ascii="Times New Roman" w:hAnsi="Times New Roman" w:cs="Times New Roman"/>
          <w:b/>
          <w:i/>
          <w:sz w:val="28"/>
          <w:szCs w:val="28"/>
        </w:rPr>
        <w:t xml:space="preserve"> Капель»</w:t>
      </w:r>
    </w:p>
    <w:tbl>
      <w:tblPr>
        <w:tblStyle w:val="a3"/>
        <w:tblW w:w="5677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82"/>
        <w:gridCol w:w="25"/>
        <w:gridCol w:w="2589"/>
        <w:gridCol w:w="635"/>
      </w:tblGrid>
      <w:tr w:rsidR="00EB0E1A" w:rsidRPr="00834781" w:rsidTr="00BE576B">
        <w:trPr>
          <w:gridAfter w:val="1"/>
          <w:wAfter w:w="596" w:type="pct"/>
          <w:jc w:val="center"/>
        </w:trPr>
        <w:tc>
          <w:tcPr>
            <w:tcW w:w="1953" w:type="pct"/>
          </w:tcPr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 xml:space="preserve">Кап, кап, кап –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звенит капель.</w:t>
            </w:r>
          </w:p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Приближается апрель.</w:t>
            </w:r>
          </w:p>
          <w:p w:rsidR="00EB0E1A" w:rsidRPr="004F5453" w:rsidRDefault="00EB0E1A" w:rsidP="00BE5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451" w:type="pct"/>
            <w:gridSpan w:val="2"/>
          </w:tcPr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Ритмично стучать по полу подушечками пальцев, начиная с большого пальца.</w:t>
            </w:r>
          </w:p>
        </w:tc>
      </w:tr>
      <w:tr w:rsidR="00EB0E1A" w:rsidRPr="00834781" w:rsidTr="00BE576B">
        <w:trPr>
          <w:trHeight w:val="4736"/>
          <w:jc w:val="center"/>
        </w:trPr>
        <w:tc>
          <w:tcPr>
            <w:tcW w:w="1976" w:type="pct"/>
            <w:gridSpan w:val="2"/>
          </w:tcPr>
          <w:p w:rsidR="00EB0E1A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347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«Дружба»</w:t>
            </w:r>
          </w:p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Дружат в нашей группе</w:t>
            </w:r>
          </w:p>
          <w:p w:rsidR="00EB0E1A" w:rsidRPr="004F5453" w:rsidRDefault="00EB0E1A" w:rsidP="00BE576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Девочки и мальчики,</w:t>
            </w:r>
          </w:p>
          <w:p w:rsidR="00EB0E1A" w:rsidRPr="004F5453" w:rsidRDefault="00EB0E1A" w:rsidP="00BE576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 xml:space="preserve">С вами мы подружимся, </w:t>
            </w:r>
          </w:p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Маленькие пальчики.</w:t>
            </w:r>
          </w:p>
          <w:p w:rsidR="00EB0E1A" w:rsidRPr="004F5453" w:rsidRDefault="00EB0E1A" w:rsidP="00BE576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Раз, два, три, четыре, пять,</w:t>
            </w:r>
          </w:p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Начинай считать опять.</w:t>
            </w:r>
          </w:p>
          <w:p w:rsidR="00EB0E1A" w:rsidRPr="004F5453" w:rsidRDefault="00EB0E1A" w:rsidP="00BE576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Раз, два, три, четыре, пять,</w:t>
            </w:r>
          </w:p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Мы закончили считать.</w:t>
            </w:r>
          </w:p>
        </w:tc>
        <w:tc>
          <w:tcPr>
            <w:tcW w:w="3024" w:type="pct"/>
            <w:gridSpan w:val="2"/>
          </w:tcPr>
          <w:p w:rsidR="00EB0E1A" w:rsidRPr="004F5453" w:rsidRDefault="00EB0E1A" w:rsidP="00BE5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-Пальцы рук согнуть и переплести в «замок».</w:t>
            </w:r>
          </w:p>
          <w:p w:rsidR="00EB0E1A" w:rsidRPr="004F5453" w:rsidRDefault="00EB0E1A" w:rsidP="00BE5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0E1A" w:rsidRPr="004F5453" w:rsidRDefault="00EB0E1A" w:rsidP="00BE576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-Ритмичное касание одноименных пальцев обеих рук.</w:t>
            </w:r>
          </w:p>
          <w:p w:rsidR="00EB0E1A" w:rsidRPr="004F5453" w:rsidRDefault="00EB0E1A" w:rsidP="00BE5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0E1A" w:rsidRPr="004F5453" w:rsidRDefault="00EB0E1A" w:rsidP="00BE576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-Поочерёдное касание одноименных пальцев обеих рук, начиная с мизинцев.</w:t>
            </w:r>
          </w:p>
          <w:p w:rsidR="00EB0E1A" w:rsidRPr="004F5453" w:rsidRDefault="00EB0E1A" w:rsidP="00BE5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0E1A" w:rsidRPr="004F5453" w:rsidRDefault="00EB0E1A" w:rsidP="00BE576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-Руки вниз, встряхнуть кистями.</w:t>
            </w:r>
          </w:p>
        </w:tc>
      </w:tr>
    </w:tbl>
    <w:p w:rsidR="00EB0E1A" w:rsidRDefault="00EB0E1A" w:rsidP="00EB0E1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B0E1A" w:rsidRDefault="00EB0E1A" w:rsidP="00EB0E1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34781">
        <w:rPr>
          <w:rFonts w:ascii="Times New Roman" w:hAnsi="Times New Roman"/>
          <w:b/>
          <w:i/>
          <w:sz w:val="28"/>
          <w:szCs w:val="28"/>
        </w:rPr>
        <w:t xml:space="preserve"> «Кормушка»</w:t>
      </w: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56"/>
        <w:gridCol w:w="236"/>
        <w:gridCol w:w="2403"/>
      </w:tblGrid>
      <w:tr w:rsidR="00EB0E1A" w:rsidRPr="004F5453" w:rsidTr="00BE576B">
        <w:trPr>
          <w:trHeight w:val="1829"/>
          <w:jc w:val="center"/>
        </w:trPr>
        <w:tc>
          <w:tcPr>
            <w:tcW w:w="2204" w:type="pct"/>
          </w:tcPr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Сколько птиц к кормушке нашей</w:t>
            </w:r>
          </w:p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Прилетело, мы расскажем:</w:t>
            </w:r>
          </w:p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Две синицы, воробей,</w:t>
            </w:r>
          </w:p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Шесть щеглов и голубей,</w:t>
            </w:r>
          </w:p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Дятел в пёстрых пёрышках.</w:t>
            </w:r>
          </w:p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Всем хватило зёрнышек!</w:t>
            </w:r>
          </w:p>
        </w:tc>
        <w:tc>
          <w:tcPr>
            <w:tcW w:w="222" w:type="pct"/>
          </w:tcPr>
          <w:p w:rsidR="00EB0E1A" w:rsidRPr="004F5453" w:rsidRDefault="00EB0E1A" w:rsidP="00BE576B">
            <w:pPr>
              <w:jc w:val="center"/>
              <w:rPr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574" w:type="pct"/>
          </w:tcPr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 xml:space="preserve">Ритмично сжимать и разжимать </w:t>
            </w:r>
          </w:p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ку</w:t>
            </w:r>
            <w:r w:rsidRPr="004F5453">
              <w:rPr>
                <w:rFonts w:ascii="Times New Roman" w:hAnsi="Times New Roman" w:cs="Times New Roman"/>
                <w:sz w:val="24"/>
                <w:szCs w:val="28"/>
              </w:rPr>
              <w:softHyphen/>
              <w:t>лачки.</w:t>
            </w:r>
          </w:p>
        </w:tc>
      </w:tr>
    </w:tbl>
    <w:p w:rsidR="00EB0E1A" w:rsidRPr="004F5453" w:rsidRDefault="00EB0E1A" w:rsidP="00EB0E1A">
      <w:pPr>
        <w:spacing w:after="0" w:line="240" w:lineRule="auto"/>
        <w:ind w:left="142"/>
        <w:jc w:val="both"/>
        <w:rPr>
          <w:sz w:val="20"/>
        </w:rPr>
      </w:pPr>
      <w:r w:rsidRPr="004F5453">
        <w:rPr>
          <w:sz w:val="20"/>
        </w:rPr>
        <w:t xml:space="preserve">   </w:t>
      </w:r>
    </w:p>
    <w:p w:rsidR="00EB0E1A" w:rsidRDefault="00EB0E1A" w:rsidP="00EB0E1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4781">
        <w:rPr>
          <w:rFonts w:ascii="Times New Roman" w:hAnsi="Times New Roman" w:cs="Times New Roman"/>
          <w:b/>
          <w:i/>
          <w:sz w:val="28"/>
          <w:szCs w:val="28"/>
        </w:rPr>
        <w:t>«За ягодами»</w:t>
      </w: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708"/>
        <w:gridCol w:w="236"/>
        <w:gridCol w:w="2751"/>
      </w:tblGrid>
      <w:tr w:rsidR="00EB0E1A" w:rsidRPr="00834781" w:rsidTr="00BE576B">
        <w:trPr>
          <w:jc w:val="center"/>
        </w:trPr>
        <w:tc>
          <w:tcPr>
            <w:tcW w:w="1819" w:type="pct"/>
          </w:tcPr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Раз, два, три, четыре, пять,</w:t>
            </w:r>
          </w:p>
        </w:tc>
        <w:tc>
          <w:tcPr>
            <w:tcW w:w="251" w:type="pct"/>
          </w:tcPr>
          <w:p w:rsidR="00EB0E1A" w:rsidRPr="004F5453" w:rsidRDefault="00EB0E1A" w:rsidP="00BE5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930" w:type="pct"/>
          </w:tcPr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Поочерёдно касаться одноименных пальцев обеих рук, начиная с большого пальца.</w:t>
            </w:r>
          </w:p>
        </w:tc>
      </w:tr>
    </w:tbl>
    <w:p w:rsidR="00EB0E1A" w:rsidRDefault="00EB0E1A">
      <w:pPr>
        <w:spacing w:after="0" w:line="240" w:lineRule="auto"/>
        <w:ind w:left="142"/>
        <w:rPr>
          <w:rFonts w:ascii="Times New Roman" w:hAnsi="Times New Roman" w:cs="Times New Roman"/>
          <w:sz w:val="18"/>
        </w:rPr>
      </w:pPr>
    </w:p>
    <w:p w:rsidR="00EB0E1A" w:rsidRDefault="00EB0E1A">
      <w:pPr>
        <w:spacing w:after="0" w:line="240" w:lineRule="auto"/>
        <w:ind w:left="142"/>
        <w:rPr>
          <w:rFonts w:ascii="Times New Roman" w:hAnsi="Times New Roman" w:cs="Times New Roman"/>
          <w:sz w:val="18"/>
        </w:rPr>
      </w:pP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708"/>
        <w:gridCol w:w="236"/>
        <w:gridCol w:w="2751"/>
      </w:tblGrid>
      <w:tr w:rsidR="00EB0E1A" w:rsidRPr="00834781" w:rsidTr="00BE576B">
        <w:trPr>
          <w:jc w:val="center"/>
        </w:trPr>
        <w:tc>
          <w:tcPr>
            <w:tcW w:w="1819" w:type="pct"/>
          </w:tcPr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В лес пошли мы погулять.</w:t>
            </w:r>
          </w:p>
        </w:tc>
        <w:tc>
          <w:tcPr>
            <w:tcW w:w="251" w:type="pct"/>
          </w:tcPr>
          <w:p w:rsidR="00EB0E1A" w:rsidRPr="004F5453" w:rsidRDefault="00EB0E1A" w:rsidP="00BE5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930" w:type="pct"/>
          </w:tcPr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Указательные и средние пальцы обеих рук «идут» по воздуху.</w:t>
            </w:r>
          </w:p>
        </w:tc>
      </w:tr>
      <w:tr w:rsidR="00EB0E1A" w:rsidRPr="00834781" w:rsidTr="00BE576B">
        <w:trPr>
          <w:jc w:val="center"/>
        </w:trPr>
        <w:tc>
          <w:tcPr>
            <w:tcW w:w="1819" w:type="pct"/>
          </w:tcPr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За черникой, за малиной,</w:t>
            </w:r>
          </w:p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За брусникой, за рябиной.</w:t>
            </w:r>
          </w:p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Землянику мы найдём</w:t>
            </w:r>
          </w:p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И братишке отнесём.</w:t>
            </w:r>
          </w:p>
        </w:tc>
        <w:tc>
          <w:tcPr>
            <w:tcW w:w="251" w:type="pct"/>
          </w:tcPr>
          <w:p w:rsidR="00EB0E1A" w:rsidRPr="004F5453" w:rsidRDefault="00EB0E1A" w:rsidP="00BE5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930" w:type="pct"/>
          </w:tcPr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Загибать пальцы обеих рук, начиная с боль</w:t>
            </w:r>
            <w:r w:rsidRPr="004F5453">
              <w:rPr>
                <w:rFonts w:ascii="Times New Roman" w:hAnsi="Times New Roman" w:cs="Times New Roman"/>
                <w:sz w:val="24"/>
                <w:szCs w:val="28"/>
              </w:rPr>
              <w:softHyphen/>
              <w:t>шого пальца.</w:t>
            </w:r>
          </w:p>
        </w:tc>
      </w:tr>
    </w:tbl>
    <w:p w:rsidR="00EB0E1A" w:rsidRDefault="00EB0E1A" w:rsidP="00EB0E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B0E1A" w:rsidRDefault="00EB0E1A" w:rsidP="00EB0E1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34781">
        <w:rPr>
          <w:rFonts w:ascii="Times New Roman" w:hAnsi="Times New Roman"/>
          <w:b/>
          <w:i/>
          <w:sz w:val="28"/>
          <w:szCs w:val="28"/>
        </w:rPr>
        <w:t>«Пять пальчиков»</w:t>
      </w: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47"/>
        <w:gridCol w:w="236"/>
        <w:gridCol w:w="2612"/>
      </w:tblGrid>
      <w:tr w:rsidR="00EB0E1A" w:rsidRPr="00834781" w:rsidTr="00BE576B">
        <w:trPr>
          <w:jc w:val="center"/>
        </w:trPr>
        <w:tc>
          <w:tcPr>
            <w:tcW w:w="1967" w:type="pct"/>
            <w:vMerge w:val="restart"/>
          </w:tcPr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Пальчики уснули,</w:t>
            </w:r>
          </w:p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В кулачок свернулись.</w:t>
            </w:r>
          </w:p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Один, два, три, четыре, пять!</w:t>
            </w:r>
          </w:p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Захотели поиграть!</w:t>
            </w:r>
          </w:p>
        </w:tc>
        <w:tc>
          <w:tcPr>
            <w:tcW w:w="251" w:type="pct"/>
          </w:tcPr>
          <w:p w:rsidR="00EB0E1A" w:rsidRPr="004F5453" w:rsidRDefault="00EB0E1A" w:rsidP="00BE576B">
            <w:pPr>
              <w:jc w:val="center"/>
              <w:rPr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782" w:type="pct"/>
          </w:tcPr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Сжать пальцы обеих рук в кулачки.</w:t>
            </w:r>
          </w:p>
        </w:tc>
      </w:tr>
      <w:tr w:rsidR="00EB0E1A" w:rsidRPr="00834781" w:rsidTr="00BE576B">
        <w:trPr>
          <w:jc w:val="center"/>
        </w:trPr>
        <w:tc>
          <w:tcPr>
            <w:tcW w:w="1967" w:type="pct"/>
            <w:vMerge/>
          </w:tcPr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" w:type="pct"/>
          </w:tcPr>
          <w:p w:rsidR="00EB0E1A" w:rsidRPr="004F5453" w:rsidRDefault="00EB0E1A" w:rsidP="00BE576B">
            <w:pPr>
              <w:jc w:val="center"/>
              <w:rPr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782" w:type="pct"/>
          </w:tcPr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Поочерёдно выпрямлять пальцы, начиная с большого пальца.</w:t>
            </w:r>
          </w:p>
        </w:tc>
      </w:tr>
      <w:tr w:rsidR="00EB0E1A" w:rsidRPr="00834781" w:rsidTr="00BE576B">
        <w:trPr>
          <w:jc w:val="center"/>
        </w:trPr>
        <w:tc>
          <w:tcPr>
            <w:tcW w:w="1967" w:type="pct"/>
            <w:vMerge/>
          </w:tcPr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" w:type="pct"/>
          </w:tcPr>
          <w:p w:rsidR="00EB0E1A" w:rsidRPr="004F5453" w:rsidRDefault="00EB0E1A" w:rsidP="00BE576B">
            <w:pPr>
              <w:jc w:val="center"/>
              <w:rPr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782" w:type="pct"/>
          </w:tcPr>
          <w:p w:rsidR="00EB0E1A" w:rsidRPr="004F5453" w:rsidRDefault="00EB0E1A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453">
              <w:rPr>
                <w:rFonts w:ascii="Times New Roman" w:hAnsi="Times New Roman" w:cs="Times New Roman"/>
                <w:sz w:val="24"/>
                <w:szCs w:val="28"/>
              </w:rPr>
              <w:t>Ритмично сжимать и разжимать паль</w:t>
            </w:r>
            <w:r w:rsidRPr="004F5453">
              <w:rPr>
                <w:rFonts w:ascii="Times New Roman" w:hAnsi="Times New Roman" w:cs="Times New Roman"/>
                <w:sz w:val="24"/>
                <w:szCs w:val="28"/>
              </w:rPr>
              <w:softHyphen/>
              <w:t>цы обеих рук.</w:t>
            </w:r>
          </w:p>
        </w:tc>
      </w:tr>
    </w:tbl>
    <w:p w:rsidR="00EB0E1A" w:rsidRDefault="00EB0E1A">
      <w:pPr>
        <w:spacing w:after="0" w:line="240" w:lineRule="auto"/>
        <w:ind w:left="142"/>
        <w:rPr>
          <w:rFonts w:ascii="Times New Roman" w:hAnsi="Times New Roman" w:cs="Times New Roman"/>
          <w:sz w:val="18"/>
        </w:rPr>
      </w:pPr>
    </w:p>
    <w:p w:rsidR="00EB0E1A" w:rsidRDefault="00EB0E1A">
      <w:pPr>
        <w:spacing w:after="0" w:line="240" w:lineRule="auto"/>
        <w:ind w:left="142"/>
        <w:rPr>
          <w:rFonts w:ascii="Times New Roman" w:hAnsi="Times New Roman" w:cs="Times New Roman"/>
          <w:sz w:val="18"/>
        </w:rPr>
      </w:pPr>
    </w:p>
    <w:p w:rsidR="00EB0E1A" w:rsidRDefault="00EB0E1A">
      <w:pPr>
        <w:spacing w:after="0" w:line="240" w:lineRule="auto"/>
        <w:ind w:left="142"/>
        <w:rPr>
          <w:rFonts w:ascii="Times New Roman" w:hAnsi="Times New Roman" w:cs="Times New Roman"/>
          <w:sz w:val="18"/>
        </w:rPr>
      </w:pPr>
    </w:p>
    <w:p w:rsidR="00EB0E1A" w:rsidRDefault="00EB0E1A">
      <w:pPr>
        <w:spacing w:after="0" w:line="240" w:lineRule="auto"/>
        <w:ind w:left="142"/>
        <w:rPr>
          <w:rFonts w:ascii="Times New Roman" w:hAnsi="Times New Roman" w:cs="Times New Roman"/>
          <w:sz w:val="18"/>
        </w:rPr>
      </w:pPr>
    </w:p>
    <w:p w:rsidR="00EB0E1A" w:rsidRDefault="00EF6EA5">
      <w:pPr>
        <w:spacing w:after="0" w:line="240" w:lineRule="auto"/>
        <w:ind w:left="142"/>
        <w:rPr>
          <w:rFonts w:ascii="Times New Roman" w:hAnsi="Times New Roman" w:cs="Times New Roman"/>
          <w:sz w:val="18"/>
        </w:rPr>
      </w:pPr>
      <w:r>
        <w:rPr>
          <w:noProof/>
        </w:rPr>
        <w:drawing>
          <wp:inline distT="0" distB="0" distL="0" distR="0">
            <wp:extent cx="2581275" cy="1695450"/>
            <wp:effectExtent l="19050" t="0" r="9525" b="0"/>
            <wp:docPr id="16" name="Рисунок 10" descr="https://avatars.mds.yandex.net/get-pdb/966350/9a8fd078-b7b8-4242-97a3-241e42c64c8f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pdb/966350/9a8fd078-b7b8-4242-97a3-241e42c64c8f/s1200?webp=fals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7640" t="64732" r="29432" b="6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EA5" w:rsidRDefault="00EF6EA5">
      <w:pPr>
        <w:spacing w:after="0" w:line="240" w:lineRule="auto"/>
        <w:ind w:left="142"/>
        <w:rPr>
          <w:rFonts w:ascii="Times New Roman" w:hAnsi="Times New Roman" w:cs="Times New Roman"/>
          <w:sz w:val="18"/>
        </w:rPr>
      </w:pPr>
    </w:p>
    <w:p w:rsidR="00EF6EA5" w:rsidRDefault="00EF6EA5">
      <w:pPr>
        <w:spacing w:after="0" w:line="240" w:lineRule="auto"/>
        <w:ind w:left="142"/>
        <w:rPr>
          <w:rFonts w:ascii="Times New Roman" w:hAnsi="Times New Roman" w:cs="Times New Roman"/>
          <w:sz w:val="18"/>
        </w:rPr>
      </w:pPr>
    </w:p>
    <w:p w:rsidR="00EF6EA5" w:rsidRDefault="00EF6EA5">
      <w:pPr>
        <w:spacing w:after="0" w:line="240" w:lineRule="auto"/>
        <w:ind w:left="142"/>
        <w:rPr>
          <w:rFonts w:ascii="Times New Roman" w:hAnsi="Times New Roman" w:cs="Times New Roman"/>
          <w:sz w:val="18"/>
        </w:rPr>
      </w:pPr>
    </w:p>
    <w:p w:rsidR="00EF6EA5" w:rsidRDefault="00EF6EA5" w:rsidP="00EF6E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4781">
        <w:rPr>
          <w:rFonts w:ascii="Times New Roman" w:hAnsi="Times New Roman" w:cs="Times New Roman"/>
          <w:b/>
          <w:i/>
          <w:sz w:val="28"/>
          <w:szCs w:val="28"/>
        </w:rPr>
        <w:lastRenderedPageBreak/>
        <w:t>«Дружба»</w:t>
      </w: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709"/>
        <w:gridCol w:w="236"/>
        <w:gridCol w:w="2750"/>
      </w:tblGrid>
      <w:tr w:rsidR="00EF6EA5" w:rsidRPr="00834781" w:rsidTr="00BE576B">
        <w:trPr>
          <w:jc w:val="center"/>
        </w:trPr>
        <w:tc>
          <w:tcPr>
            <w:tcW w:w="1834" w:type="pct"/>
          </w:tcPr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Дружат в нашей группе</w:t>
            </w:r>
          </w:p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Девочки и мальчики,</w:t>
            </w:r>
          </w:p>
        </w:tc>
        <w:tc>
          <w:tcPr>
            <w:tcW w:w="223" w:type="pct"/>
          </w:tcPr>
          <w:p w:rsidR="00EF6EA5" w:rsidRPr="00AC25A4" w:rsidRDefault="00EF6EA5" w:rsidP="00BE5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943" w:type="pct"/>
          </w:tcPr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Пальцы рук согнуть и переплести в «замок».</w:t>
            </w:r>
          </w:p>
        </w:tc>
      </w:tr>
      <w:tr w:rsidR="00EF6EA5" w:rsidRPr="00834781" w:rsidTr="00BE576B">
        <w:trPr>
          <w:jc w:val="center"/>
        </w:trPr>
        <w:tc>
          <w:tcPr>
            <w:tcW w:w="1834" w:type="pct"/>
          </w:tcPr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С вами мы подружимся,</w:t>
            </w:r>
          </w:p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Маленькие пальчики.</w:t>
            </w:r>
          </w:p>
        </w:tc>
        <w:tc>
          <w:tcPr>
            <w:tcW w:w="223" w:type="pct"/>
          </w:tcPr>
          <w:p w:rsidR="00EF6EA5" w:rsidRPr="00AC25A4" w:rsidRDefault="00EF6EA5" w:rsidP="00BE5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943" w:type="pct"/>
          </w:tcPr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Ритмичное касание одноименных пальцев обеих рук.</w:t>
            </w:r>
          </w:p>
        </w:tc>
      </w:tr>
      <w:tr w:rsidR="00EF6EA5" w:rsidRPr="00834781" w:rsidTr="00BE576B">
        <w:trPr>
          <w:jc w:val="center"/>
        </w:trPr>
        <w:tc>
          <w:tcPr>
            <w:tcW w:w="1834" w:type="pct"/>
          </w:tcPr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Раз, два, три, четыре, пять,</w:t>
            </w:r>
          </w:p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Начинай считать опять.</w:t>
            </w:r>
          </w:p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Раз, два, три, четыре, пять,</w:t>
            </w:r>
          </w:p>
        </w:tc>
        <w:tc>
          <w:tcPr>
            <w:tcW w:w="223" w:type="pct"/>
          </w:tcPr>
          <w:p w:rsidR="00EF6EA5" w:rsidRPr="00AC25A4" w:rsidRDefault="00EF6EA5" w:rsidP="00BE5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943" w:type="pct"/>
          </w:tcPr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Поочерёдное касание одноименных пальцев обеих рук, начиная с мизинцев.</w:t>
            </w:r>
          </w:p>
        </w:tc>
      </w:tr>
      <w:tr w:rsidR="00EF6EA5" w:rsidRPr="00834781" w:rsidTr="00BE576B">
        <w:trPr>
          <w:jc w:val="center"/>
        </w:trPr>
        <w:tc>
          <w:tcPr>
            <w:tcW w:w="1834" w:type="pct"/>
          </w:tcPr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Мы закончили считать.</w:t>
            </w:r>
          </w:p>
        </w:tc>
        <w:tc>
          <w:tcPr>
            <w:tcW w:w="223" w:type="pct"/>
          </w:tcPr>
          <w:p w:rsidR="00EF6EA5" w:rsidRPr="00AC25A4" w:rsidRDefault="00EF6EA5" w:rsidP="00BE5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943" w:type="pct"/>
          </w:tcPr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Руки вниз, встряхнуть кистями.</w:t>
            </w:r>
          </w:p>
        </w:tc>
      </w:tr>
    </w:tbl>
    <w:p w:rsidR="00EF6EA5" w:rsidRDefault="00EF6EA5" w:rsidP="00EF6EA5">
      <w:pPr>
        <w:spacing w:after="0" w:line="240" w:lineRule="auto"/>
        <w:ind w:left="142"/>
        <w:rPr>
          <w:rFonts w:ascii="Times New Roman" w:hAnsi="Times New Roman" w:cs="Times New Roman"/>
        </w:rPr>
      </w:pPr>
    </w:p>
    <w:p w:rsidR="00EF6EA5" w:rsidRDefault="00EF6EA5" w:rsidP="00EF6E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4781">
        <w:rPr>
          <w:rFonts w:ascii="Times New Roman" w:hAnsi="Times New Roman" w:cs="Times New Roman"/>
          <w:b/>
          <w:i/>
          <w:sz w:val="28"/>
          <w:szCs w:val="28"/>
        </w:rPr>
        <w:t>«Замок»</w:t>
      </w: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39"/>
        <w:gridCol w:w="236"/>
        <w:gridCol w:w="2820"/>
      </w:tblGrid>
      <w:tr w:rsidR="00EF6EA5" w:rsidRPr="00834781" w:rsidTr="00BE576B">
        <w:trPr>
          <w:jc w:val="center"/>
        </w:trPr>
        <w:tc>
          <w:tcPr>
            <w:tcW w:w="1760" w:type="pct"/>
          </w:tcPr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На двери висит замок,</w:t>
            </w:r>
          </w:p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Кто открыть его бы смог?</w:t>
            </w:r>
          </w:p>
        </w:tc>
        <w:tc>
          <w:tcPr>
            <w:tcW w:w="222" w:type="pct"/>
          </w:tcPr>
          <w:p w:rsidR="00EF6EA5" w:rsidRPr="00AC25A4" w:rsidRDefault="00EF6EA5" w:rsidP="00BE576B">
            <w:pPr>
              <w:jc w:val="center"/>
              <w:rPr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3018" w:type="pct"/>
          </w:tcPr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Ритмично и быстро соединять пальцы обеих рук в «замок».</w:t>
            </w:r>
          </w:p>
        </w:tc>
      </w:tr>
      <w:tr w:rsidR="00EF6EA5" w:rsidRPr="00834781" w:rsidTr="00BE576B">
        <w:trPr>
          <w:jc w:val="center"/>
        </w:trPr>
        <w:tc>
          <w:tcPr>
            <w:tcW w:w="1760" w:type="pct"/>
          </w:tcPr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Потянули,</w:t>
            </w:r>
          </w:p>
        </w:tc>
        <w:tc>
          <w:tcPr>
            <w:tcW w:w="222" w:type="pct"/>
          </w:tcPr>
          <w:p w:rsidR="00EF6EA5" w:rsidRPr="00AC25A4" w:rsidRDefault="00EF6EA5" w:rsidP="00BE576B">
            <w:pPr>
              <w:jc w:val="center"/>
              <w:rPr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3018" w:type="pct"/>
          </w:tcPr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Потянуть руки в правую и левую стороны.</w:t>
            </w:r>
          </w:p>
        </w:tc>
      </w:tr>
      <w:tr w:rsidR="00EF6EA5" w:rsidRPr="00834781" w:rsidTr="00BE576B">
        <w:trPr>
          <w:jc w:val="center"/>
        </w:trPr>
        <w:tc>
          <w:tcPr>
            <w:tcW w:w="1760" w:type="pct"/>
          </w:tcPr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Покрутили,</w:t>
            </w:r>
          </w:p>
        </w:tc>
        <w:tc>
          <w:tcPr>
            <w:tcW w:w="222" w:type="pct"/>
          </w:tcPr>
          <w:p w:rsidR="00EF6EA5" w:rsidRPr="00AC25A4" w:rsidRDefault="00EF6EA5" w:rsidP="00BE576B">
            <w:pPr>
              <w:jc w:val="center"/>
              <w:rPr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3018" w:type="pct"/>
          </w:tcPr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Круговые движения кистями рук к себе и от себя.</w:t>
            </w:r>
          </w:p>
        </w:tc>
      </w:tr>
      <w:tr w:rsidR="00EF6EA5" w:rsidRPr="00834781" w:rsidTr="00BE576B">
        <w:trPr>
          <w:jc w:val="center"/>
        </w:trPr>
        <w:tc>
          <w:tcPr>
            <w:tcW w:w="1760" w:type="pct"/>
          </w:tcPr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Постучали –</w:t>
            </w:r>
          </w:p>
        </w:tc>
        <w:tc>
          <w:tcPr>
            <w:tcW w:w="222" w:type="pct"/>
          </w:tcPr>
          <w:p w:rsidR="00EF6EA5" w:rsidRPr="00AC25A4" w:rsidRDefault="00EF6EA5" w:rsidP="00BE576B">
            <w:pPr>
              <w:jc w:val="center"/>
              <w:rPr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3018" w:type="pct"/>
          </w:tcPr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Основаниями ладоней посту</w:t>
            </w:r>
            <w:r w:rsidRPr="00AC25A4">
              <w:rPr>
                <w:rFonts w:ascii="Times New Roman" w:hAnsi="Times New Roman" w:cs="Times New Roman"/>
                <w:sz w:val="24"/>
                <w:szCs w:val="28"/>
              </w:rPr>
              <w:softHyphen/>
              <w:t>чать друг о друга.</w:t>
            </w:r>
          </w:p>
        </w:tc>
      </w:tr>
      <w:tr w:rsidR="00EF6EA5" w:rsidRPr="00AC25A4" w:rsidTr="00BE576B">
        <w:trPr>
          <w:jc w:val="center"/>
        </w:trPr>
        <w:tc>
          <w:tcPr>
            <w:tcW w:w="1760" w:type="pct"/>
          </w:tcPr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И открыли.</w:t>
            </w:r>
          </w:p>
        </w:tc>
        <w:tc>
          <w:tcPr>
            <w:tcW w:w="222" w:type="pct"/>
          </w:tcPr>
          <w:p w:rsidR="00EF6EA5" w:rsidRPr="00AC25A4" w:rsidRDefault="00EF6EA5" w:rsidP="00BE576B">
            <w:pPr>
              <w:jc w:val="center"/>
              <w:rPr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3018" w:type="pct"/>
          </w:tcPr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Расцепить пальцы, ладони в стороны.</w:t>
            </w:r>
          </w:p>
        </w:tc>
      </w:tr>
    </w:tbl>
    <w:p w:rsidR="00EF6EA5" w:rsidRDefault="00EF6EA5" w:rsidP="00EF6EA5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</w:p>
    <w:p w:rsidR="00EF6EA5" w:rsidRDefault="00EF6EA5" w:rsidP="00EF6EA5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</w:p>
    <w:p w:rsidR="00EF6EA5" w:rsidRDefault="00EF6EA5" w:rsidP="00EF6EA5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</w:p>
    <w:p w:rsidR="00EF6EA5" w:rsidRDefault="00EF6EA5" w:rsidP="00EF6EA5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</w:p>
    <w:p w:rsidR="00EF6EA5" w:rsidRDefault="00EF6EA5" w:rsidP="00EF6EA5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</w:p>
    <w:p w:rsidR="00EF6EA5" w:rsidRDefault="00EF6EA5" w:rsidP="00EF6E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4781">
        <w:rPr>
          <w:rFonts w:ascii="Times New Roman" w:hAnsi="Times New Roman" w:cs="Times New Roman"/>
          <w:b/>
          <w:i/>
          <w:sz w:val="28"/>
          <w:szCs w:val="28"/>
        </w:rPr>
        <w:lastRenderedPageBreak/>
        <w:t>«Засолка капусты»</w:t>
      </w: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708"/>
        <w:gridCol w:w="236"/>
        <w:gridCol w:w="2751"/>
      </w:tblGrid>
      <w:tr w:rsidR="00EF6EA5" w:rsidRPr="00834781" w:rsidTr="00BE576B">
        <w:trPr>
          <w:jc w:val="center"/>
        </w:trPr>
        <w:tc>
          <w:tcPr>
            <w:tcW w:w="1820" w:type="pct"/>
          </w:tcPr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Мы капусту рубим, рубим,</w:t>
            </w:r>
          </w:p>
        </w:tc>
        <w:tc>
          <w:tcPr>
            <w:tcW w:w="249" w:type="pct"/>
          </w:tcPr>
          <w:p w:rsidR="00EF6EA5" w:rsidRPr="00AC25A4" w:rsidRDefault="00EF6EA5" w:rsidP="00BE5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931" w:type="pct"/>
          </w:tcPr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Резкие движения кистями рук вверх и вниз.</w:t>
            </w:r>
          </w:p>
        </w:tc>
      </w:tr>
      <w:tr w:rsidR="00EF6EA5" w:rsidRPr="00834781" w:rsidTr="00BE576B">
        <w:trPr>
          <w:jc w:val="center"/>
        </w:trPr>
        <w:tc>
          <w:tcPr>
            <w:tcW w:w="1820" w:type="pct"/>
          </w:tcPr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Мы морковку трём, трём,</w:t>
            </w:r>
          </w:p>
        </w:tc>
        <w:tc>
          <w:tcPr>
            <w:tcW w:w="249" w:type="pct"/>
          </w:tcPr>
          <w:p w:rsidR="00EF6EA5" w:rsidRPr="00AC25A4" w:rsidRDefault="00EF6EA5" w:rsidP="00BE5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931" w:type="pct"/>
          </w:tcPr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Пальцы сжать в кулачки – движения к себе и от себя.</w:t>
            </w:r>
          </w:p>
        </w:tc>
      </w:tr>
      <w:tr w:rsidR="00EF6EA5" w:rsidRPr="00834781" w:rsidTr="00BE576B">
        <w:trPr>
          <w:jc w:val="center"/>
        </w:trPr>
        <w:tc>
          <w:tcPr>
            <w:tcW w:w="1820" w:type="pct"/>
          </w:tcPr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Мы капусту солим, солим,</w:t>
            </w:r>
          </w:p>
        </w:tc>
        <w:tc>
          <w:tcPr>
            <w:tcW w:w="249" w:type="pct"/>
          </w:tcPr>
          <w:p w:rsidR="00EF6EA5" w:rsidRPr="00AC25A4" w:rsidRDefault="00EF6EA5" w:rsidP="00BE5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931" w:type="pct"/>
          </w:tcPr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Соединить указательный и средний пальцы – круговые движения большим пальцем по ним («посыпа</w:t>
            </w:r>
            <w:r w:rsidRPr="00AC25A4">
              <w:rPr>
                <w:rFonts w:ascii="Times New Roman" w:hAnsi="Times New Roman" w:cs="Times New Roman"/>
                <w:sz w:val="24"/>
                <w:szCs w:val="28"/>
              </w:rPr>
              <w:softHyphen/>
              <w:t>ть солью»).</w:t>
            </w:r>
          </w:p>
        </w:tc>
      </w:tr>
      <w:tr w:rsidR="00EF6EA5" w:rsidRPr="00834781" w:rsidTr="00BE576B">
        <w:trPr>
          <w:jc w:val="center"/>
        </w:trPr>
        <w:tc>
          <w:tcPr>
            <w:tcW w:w="1820" w:type="pct"/>
          </w:tcPr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Мы капусту жмём, жмём.</w:t>
            </w:r>
          </w:p>
        </w:tc>
        <w:tc>
          <w:tcPr>
            <w:tcW w:w="249" w:type="pct"/>
          </w:tcPr>
          <w:p w:rsidR="00EF6EA5" w:rsidRPr="00AC25A4" w:rsidRDefault="00EF6EA5" w:rsidP="00BE5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931" w:type="pct"/>
          </w:tcPr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Интенсивно сжимать-разжимать пальцы в кулачки.</w:t>
            </w:r>
          </w:p>
        </w:tc>
      </w:tr>
    </w:tbl>
    <w:p w:rsidR="00EF6EA5" w:rsidRDefault="00EF6EA5" w:rsidP="00EF6E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4781">
        <w:rPr>
          <w:rFonts w:ascii="Times New Roman" w:hAnsi="Times New Roman" w:cs="Times New Roman"/>
          <w:b/>
          <w:i/>
          <w:sz w:val="28"/>
          <w:szCs w:val="28"/>
        </w:rPr>
        <w:t>«Компот»</w:t>
      </w: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778"/>
        <w:gridCol w:w="236"/>
        <w:gridCol w:w="2681"/>
      </w:tblGrid>
      <w:tr w:rsidR="00EF6EA5" w:rsidRPr="00834781" w:rsidTr="00BE576B">
        <w:trPr>
          <w:jc w:val="center"/>
        </w:trPr>
        <w:tc>
          <w:tcPr>
            <w:tcW w:w="1908" w:type="pct"/>
          </w:tcPr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Будем мы варить компот.</w:t>
            </w:r>
          </w:p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Фруктов много нужно, вот!</w:t>
            </w:r>
          </w:p>
        </w:tc>
        <w:tc>
          <w:tcPr>
            <w:tcW w:w="222" w:type="pct"/>
          </w:tcPr>
          <w:p w:rsidR="00EF6EA5" w:rsidRPr="00AC25A4" w:rsidRDefault="00EF6EA5" w:rsidP="00BE576B">
            <w:pPr>
              <w:jc w:val="center"/>
              <w:rPr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870" w:type="pct"/>
          </w:tcPr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Левую ладонь округлить, указательным пальцем правой руки выполнять круговые движения по ладони («помешивать»).</w:t>
            </w:r>
          </w:p>
        </w:tc>
      </w:tr>
      <w:tr w:rsidR="00EF6EA5" w:rsidRPr="00834781" w:rsidTr="00BE576B">
        <w:trPr>
          <w:jc w:val="center"/>
        </w:trPr>
        <w:tc>
          <w:tcPr>
            <w:tcW w:w="1908" w:type="pct"/>
          </w:tcPr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Будем яблоки крошить,</w:t>
            </w:r>
          </w:p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Грушу будем мы рубить,</w:t>
            </w:r>
          </w:p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Отожмём лимонный сок,</w:t>
            </w:r>
          </w:p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Слив положим и песок.</w:t>
            </w:r>
          </w:p>
        </w:tc>
        <w:tc>
          <w:tcPr>
            <w:tcW w:w="222" w:type="pct"/>
          </w:tcPr>
          <w:p w:rsidR="00EF6EA5" w:rsidRPr="00AC25A4" w:rsidRDefault="00EF6EA5" w:rsidP="00BE576B">
            <w:pPr>
              <w:jc w:val="center"/>
              <w:rPr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870" w:type="pct"/>
          </w:tcPr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Сгибать поочерёдно пальцы обеих рук, на</w:t>
            </w:r>
            <w:r w:rsidRPr="00AC25A4">
              <w:rPr>
                <w:rFonts w:ascii="Times New Roman" w:hAnsi="Times New Roman" w:cs="Times New Roman"/>
                <w:sz w:val="24"/>
                <w:szCs w:val="28"/>
              </w:rPr>
              <w:softHyphen/>
              <w:t>чиная с большого пальца.</w:t>
            </w:r>
          </w:p>
        </w:tc>
      </w:tr>
      <w:tr w:rsidR="00EF6EA5" w:rsidRPr="00834781" w:rsidTr="00BE576B">
        <w:trPr>
          <w:jc w:val="center"/>
        </w:trPr>
        <w:tc>
          <w:tcPr>
            <w:tcW w:w="1908" w:type="pct"/>
          </w:tcPr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Варим, варим мы компот,</w:t>
            </w:r>
          </w:p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Угостим честной народ.</w:t>
            </w:r>
          </w:p>
        </w:tc>
        <w:tc>
          <w:tcPr>
            <w:tcW w:w="222" w:type="pct"/>
          </w:tcPr>
          <w:p w:rsidR="00EF6EA5" w:rsidRPr="00AC25A4" w:rsidRDefault="00EF6EA5" w:rsidP="00BE576B">
            <w:pPr>
              <w:jc w:val="center"/>
              <w:rPr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870" w:type="pct"/>
          </w:tcPr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Повторить первые движения.</w:t>
            </w:r>
          </w:p>
        </w:tc>
      </w:tr>
    </w:tbl>
    <w:p w:rsidR="00EF6EA5" w:rsidRDefault="00EF6EA5">
      <w:pPr>
        <w:spacing w:after="0" w:line="240" w:lineRule="auto"/>
        <w:ind w:left="142"/>
        <w:rPr>
          <w:rFonts w:ascii="Times New Roman" w:hAnsi="Times New Roman" w:cs="Times New Roman"/>
          <w:sz w:val="18"/>
        </w:rPr>
      </w:pPr>
    </w:p>
    <w:p w:rsidR="00EF6EA5" w:rsidRDefault="00EF6EA5">
      <w:pPr>
        <w:spacing w:after="0" w:line="240" w:lineRule="auto"/>
        <w:ind w:left="142"/>
        <w:rPr>
          <w:rFonts w:ascii="Times New Roman" w:hAnsi="Times New Roman" w:cs="Times New Roman"/>
          <w:sz w:val="18"/>
        </w:rPr>
      </w:pPr>
    </w:p>
    <w:p w:rsidR="00EF6EA5" w:rsidRDefault="00EF6EA5">
      <w:pPr>
        <w:spacing w:after="0" w:line="240" w:lineRule="auto"/>
        <w:ind w:left="142"/>
        <w:rPr>
          <w:rFonts w:ascii="Times New Roman" w:hAnsi="Times New Roman" w:cs="Times New Roman"/>
          <w:sz w:val="18"/>
        </w:rPr>
      </w:pPr>
    </w:p>
    <w:p w:rsidR="00EF6EA5" w:rsidRPr="00157C30" w:rsidRDefault="00EF6EA5" w:rsidP="00EF6EA5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</w:rPr>
      </w:pPr>
      <w:r w:rsidRPr="00157C30">
        <w:rPr>
          <w:rFonts w:ascii="Times New Roman" w:hAnsi="Times New Roman" w:cs="Times New Roman"/>
          <w:b/>
          <w:sz w:val="28"/>
        </w:rPr>
        <w:t>Пальчиковая гимнастика</w:t>
      </w:r>
    </w:p>
    <w:p w:rsidR="00EF6EA5" w:rsidRPr="00157C30" w:rsidRDefault="00EF6EA5" w:rsidP="00EF6EA5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</w:rPr>
      </w:pPr>
      <w:r w:rsidRPr="00157C30">
        <w:rPr>
          <w:rFonts w:ascii="Times New Roman" w:hAnsi="Times New Roman" w:cs="Times New Roman"/>
          <w:b/>
          <w:sz w:val="28"/>
        </w:rPr>
        <w:t>в компенсирующей группе</w:t>
      </w:r>
    </w:p>
    <w:p w:rsidR="00EF6EA5" w:rsidRDefault="00EF6EA5" w:rsidP="00EF6EA5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</w:rPr>
      </w:pPr>
      <w:r w:rsidRPr="00157C30">
        <w:rPr>
          <w:rFonts w:ascii="Times New Roman" w:hAnsi="Times New Roman" w:cs="Times New Roman"/>
          <w:b/>
          <w:sz w:val="28"/>
        </w:rPr>
        <w:t xml:space="preserve">от </w:t>
      </w:r>
      <w:r>
        <w:rPr>
          <w:rFonts w:ascii="Times New Roman" w:hAnsi="Times New Roman" w:cs="Times New Roman"/>
          <w:b/>
          <w:sz w:val="28"/>
        </w:rPr>
        <w:t>5</w:t>
      </w:r>
      <w:r w:rsidRPr="00157C30">
        <w:rPr>
          <w:rFonts w:ascii="Times New Roman" w:hAnsi="Times New Roman" w:cs="Times New Roman"/>
          <w:b/>
          <w:sz w:val="28"/>
        </w:rPr>
        <w:t>-6 лет</w:t>
      </w:r>
    </w:p>
    <w:p w:rsidR="00EF6EA5" w:rsidRDefault="00EF6EA5" w:rsidP="00EF6EA5">
      <w:pPr>
        <w:spacing w:after="0" w:line="240" w:lineRule="auto"/>
        <w:ind w:left="142" w:firstLine="425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</w:t>
      </w:r>
      <w:r w:rsidRPr="00EF6EA5">
        <w:rPr>
          <w:rFonts w:ascii="Times New Roman" w:hAnsi="Times New Roman" w:cs="Times New Roman"/>
          <w:noProof/>
          <w:sz w:val="18"/>
        </w:rPr>
        <w:drawing>
          <wp:inline distT="0" distB="0" distL="0" distR="0">
            <wp:extent cx="2905125" cy="4905375"/>
            <wp:effectExtent l="19050" t="0" r="9525" b="0"/>
            <wp:docPr id="18" name="Рисунок 1" descr="clip_image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47590" b="6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490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EA5" w:rsidRPr="00EB0E1A" w:rsidRDefault="00EF6EA5" w:rsidP="00EF6EA5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 w:rsidRPr="00EB0E1A">
        <w:rPr>
          <w:rFonts w:ascii="Times New Roman" w:hAnsi="Times New Roman" w:cs="Times New Roman"/>
        </w:rPr>
        <w:t>Составила: Андреева Л.В</w:t>
      </w:r>
      <w:r>
        <w:rPr>
          <w:rFonts w:ascii="Times New Roman" w:hAnsi="Times New Roman" w:cs="Times New Roman"/>
        </w:rPr>
        <w:t>.</w:t>
      </w:r>
    </w:p>
    <w:p w:rsidR="00EF6EA5" w:rsidRPr="00EB0E1A" w:rsidRDefault="00EF6EA5" w:rsidP="00EF6EA5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 w:rsidRPr="00EB0E1A">
        <w:rPr>
          <w:rFonts w:ascii="Times New Roman" w:hAnsi="Times New Roman" w:cs="Times New Roman"/>
        </w:rPr>
        <w:t xml:space="preserve">               инструктор физической культуры </w:t>
      </w:r>
    </w:p>
    <w:p w:rsidR="00EF6EA5" w:rsidRPr="00EB0E1A" w:rsidRDefault="00EF6EA5" w:rsidP="00EF6EA5">
      <w:pPr>
        <w:spacing w:after="0" w:line="240" w:lineRule="auto"/>
        <w:ind w:left="142"/>
        <w:rPr>
          <w:rFonts w:ascii="Times New Roman" w:hAnsi="Times New Roman" w:cs="Times New Roman"/>
        </w:rPr>
      </w:pPr>
      <w:r w:rsidRPr="00EB0E1A">
        <w:rPr>
          <w:rFonts w:ascii="Times New Roman" w:hAnsi="Times New Roman" w:cs="Times New Roman"/>
        </w:rPr>
        <w:t xml:space="preserve">                         </w:t>
      </w:r>
    </w:p>
    <w:p w:rsidR="00EF6EA5" w:rsidRDefault="00EF6EA5" w:rsidP="00EF6EA5">
      <w:pPr>
        <w:spacing w:after="0" w:line="240" w:lineRule="auto"/>
        <w:ind w:left="142" w:firstLine="425"/>
        <w:rPr>
          <w:rFonts w:ascii="Times New Roman" w:hAnsi="Times New Roman" w:cs="Times New Roman"/>
          <w:sz w:val="18"/>
        </w:rPr>
      </w:pPr>
    </w:p>
    <w:p w:rsidR="00EF6EA5" w:rsidRDefault="00EF6EA5" w:rsidP="00EF6EA5">
      <w:pPr>
        <w:spacing w:after="0" w:line="240" w:lineRule="auto"/>
        <w:ind w:left="142" w:firstLine="425"/>
        <w:rPr>
          <w:rFonts w:ascii="Times New Roman" w:hAnsi="Times New Roman" w:cs="Times New Roman"/>
          <w:sz w:val="18"/>
        </w:rPr>
      </w:pPr>
    </w:p>
    <w:p w:rsidR="00EF6EA5" w:rsidRDefault="00EF6EA5" w:rsidP="00EF6EA5">
      <w:pPr>
        <w:spacing w:after="0" w:line="240" w:lineRule="auto"/>
        <w:ind w:left="142" w:firstLine="425"/>
        <w:rPr>
          <w:rFonts w:ascii="Times New Roman" w:hAnsi="Times New Roman" w:cs="Times New Roman"/>
          <w:sz w:val="18"/>
        </w:rPr>
      </w:pPr>
    </w:p>
    <w:p w:rsidR="00EF6EA5" w:rsidRDefault="00EF6EA5" w:rsidP="00EF6E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4781">
        <w:rPr>
          <w:rFonts w:ascii="Times New Roman" w:hAnsi="Times New Roman" w:cs="Times New Roman"/>
          <w:b/>
          <w:i/>
          <w:sz w:val="28"/>
          <w:szCs w:val="28"/>
        </w:rPr>
        <w:lastRenderedPageBreak/>
        <w:t>«Кормушка»</w:t>
      </w:r>
    </w:p>
    <w:tbl>
      <w:tblPr>
        <w:tblStyle w:val="a3"/>
        <w:tblW w:w="50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13"/>
        <w:gridCol w:w="236"/>
        <w:gridCol w:w="2585"/>
      </w:tblGrid>
      <w:tr w:rsidR="00EF6EA5" w:rsidRPr="00834781" w:rsidTr="00BE576B">
        <w:trPr>
          <w:trHeight w:val="1441"/>
          <w:jc w:val="center"/>
        </w:trPr>
        <w:tc>
          <w:tcPr>
            <w:tcW w:w="2216" w:type="dxa"/>
          </w:tcPr>
          <w:p w:rsidR="00EF6EA5" w:rsidRPr="00AC25A4" w:rsidRDefault="00EF6EA5" w:rsidP="00BE576B">
            <w:pPr>
              <w:tabs>
                <w:tab w:val="left" w:pos="2415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Сколько птиц к кормушке нашей</w:t>
            </w:r>
          </w:p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Прилетело, мы расскажем:</w:t>
            </w:r>
          </w:p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Две синицы, воробей,</w:t>
            </w:r>
          </w:p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Шесть щеглов и голубей,</w:t>
            </w:r>
          </w:p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Дятел в пёстрых пёрышках.</w:t>
            </w:r>
          </w:p>
          <w:p w:rsidR="00EF6EA5" w:rsidRPr="00AC25A4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Всем хватило зёрнышек!</w:t>
            </w:r>
          </w:p>
        </w:tc>
        <w:tc>
          <w:tcPr>
            <w:tcW w:w="229" w:type="dxa"/>
          </w:tcPr>
          <w:p w:rsidR="00EF6EA5" w:rsidRPr="00AC25A4" w:rsidRDefault="00EF6EA5" w:rsidP="00BE576B">
            <w:pPr>
              <w:jc w:val="center"/>
              <w:rPr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589" w:type="dxa"/>
          </w:tcPr>
          <w:p w:rsidR="00EF6EA5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5A4">
              <w:rPr>
                <w:rFonts w:ascii="Times New Roman" w:hAnsi="Times New Roman" w:cs="Times New Roman"/>
                <w:sz w:val="24"/>
                <w:szCs w:val="28"/>
              </w:rPr>
              <w:t>Ритмично сжимать и разжимать ку</w:t>
            </w:r>
            <w:r w:rsidRPr="00AC25A4">
              <w:rPr>
                <w:rFonts w:ascii="Times New Roman" w:hAnsi="Times New Roman" w:cs="Times New Roman"/>
                <w:sz w:val="24"/>
                <w:szCs w:val="28"/>
              </w:rPr>
              <w:softHyphen/>
              <w:t>лачки.</w:t>
            </w:r>
          </w:p>
          <w:p w:rsidR="00573DF0" w:rsidRDefault="00573DF0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73DF0" w:rsidRDefault="00573DF0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73DF0" w:rsidRDefault="00573DF0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73DF0" w:rsidRDefault="00573DF0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73DF0" w:rsidRPr="00AC25A4" w:rsidRDefault="00573DF0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EF6EA5" w:rsidRDefault="00EF6EA5" w:rsidP="00EF6EA5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</w:p>
    <w:p w:rsidR="00EF6EA5" w:rsidRDefault="00EF6EA5" w:rsidP="00EF6EA5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</w:p>
    <w:p w:rsidR="00EF6EA5" w:rsidRDefault="00EF6EA5" w:rsidP="00EF6E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4781">
        <w:rPr>
          <w:rFonts w:ascii="Times New Roman" w:hAnsi="Times New Roman" w:cs="Times New Roman"/>
          <w:b/>
          <w:i/>
          <w:sz w:val="28"/>
          <w:szCs w:val="28"/>
        </w:rPr>
        <w:t>«Осенние листья»</w:t>
      </w: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17"/>
        <w:gridCol w:w="236"/>
        <w:gridCol w:w="2542"/>
      </w:tblGrid>
      <w:tr w:rsidR="00EF6EA5" w:rsidRPr="00834781" w:rsidTr="00BE576B">
        <w:trPr>
          <w:jc w:val="center"/>
        </w:trPr>
        <w:tc>
          <w:tcPr>
            <w:tcW w:w="2056" w:type="pct"/>
          </w:tcPr>
          <w:p w:rsidR="00EF6EA5" w:rsidRPr="002A356F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Раз, два, три, четыре, пять,</w:t>
            </w:r>
          </w:p>
        </w:tc>
        <w:tc>
          <w:tcPr>
            <w:tcW w:w="222" w:type="pct"/>
          </w:tcPr>
          <w:p w:rsidR="00EF6EA5" w:rsidRPr="002A356F" w:rsidRDefault="00EF6EA5" w:rsidP="00BE5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722" w:type="pct"/>
          </w:tcPr>
          <w:p w:rsidR="00EF6EA5" w:rsidRPr="002A356F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Поочерёдно сгибать пальцы обеих рук, начиная с большого пальца.</w:t>
            </w:r>
          </w:p>
        </w:tc>
      </w:tr>
      <w:tr w:rsidR="00EF6EA5" w:rsidRPr="00834781" w:rsidTr="00BE576B">
        <w:trPr>
          <w:jc w:val="center"/>
        </w:trPr>
        <w:tc>
          <w:tcPr>
            <w:tcW w:w="2056" w:type="pct"/>
          </w:tcPr>
          <w:p w:rsidR="00EF6EA5" w:rsidRPr="002A356F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Будем листья собирать.</w:t>
            </w:r>
          </w:p>
        </w:tc>
        <w:tc>
          <w:tcPr>
            <w:tcW w:w="222" w:type="pct"/>
          </w:tcPr>
          <w:p w:rsidR="00EF6EA5" w:rsidRPr="002A356F" w:rsidRDefault="00EF6EA5" w:rsidP="00BE5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722" w:type="pct"/>
          </w:tcPr>
          <w:p w:rsidR="00EF6EA5" w:rsidRPr="002A356F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Ритмично сжимать и разжимать пальцы обеих рук.</w:t>
            </w:r>
          </w:p>
        </w:tc>
      </w:tr>
      <w:tr w:rsidR="00EF6EA5" w:rsidRPr="00834781" w:rsidTr="00BE576B">
        <w:trPr>
          <w:jc w:val="center"/>
        </w:trPr>
        <w:tc>
          <w:tcPr>
            <w:tcW w:w="2056" w:type="pct"/>
          </w:tcPr>
          <w:p w:rsidR="00EF6EA5" w:rsidRPr="002A356F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Листья берёзы, листья рябины,</w:t>
            </w:r>
          </w:p>
          <w:p w:rsidR="00EF6EA5" w:rsidRPr="002A356F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Листья тополя, листья осины,</w:t>
            </w:r>
          </w:p>
          <w:p w:rsidR="00EF6EA5" w:rsidRPr="002A356F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Листья дуба мы соберём.</w:t>
            </w:r>
          </w:p>
        </w:tc>
        <w:tc>
          <w:tcPr>
            <w:tcW w:w="222" w:type="pct"/>
          </w:tcPr>
          <w:p w:rsidR="00EF6EA5" w:rsidRPr="002A356F" w:rsidRDefault="00EF6EA5" w:rsidP="00BE5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722" w:type="pct"/>
          </w:tcPr>
          <w:p w:rsidR="00EF6EA5" w:rsidRPr="002A356F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Поочерёдно сгибать пальцы обеих рук, начиная с большого пальца.</w:t>
            </w:r>
          </w:p>
        </w:tc>
      </w:tr>
      <w:tr w:rsidR="00EF6EA5" w:rsidRPr="00834781" w:rsidTr="00BE576B">
        <w:trPr>
          <w:jc w:val="center"/>
        </w:trPr>
        <w:tc>
          <w:tcPr>
            <w:tcW w:w="2056" w:type="pct"/>
          </w:tcPr>
          <w:p w:rsidR="00EF6EA5" w:rsidRPr="002A356F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Маме осенний букет отнесём.</w:t>
            </w:r>
          </w:p>
        </w:tc>
        <w:tc>
          <w:tcPr>
            <w:tcW w:w="222" w:type="pct"/>
          </w:tcPr>
          <w:p w:rsidR="00EF6EA5" w:rsidRPr="002A356F" w:rsidRDefault="00EF6EA5" w:rsidP="00BE5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722" w:type="pct"/>
          </w:tcPr>
          <w:p w:rsidR="00EF6EA5" w:rsidRPr="002A356F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Указательные и средние пальцы обеих рук «идут» по воздуху.</w:t>
            </w:r>
          </w:p>
        </w:tc>
      </w:tr>
    </w:tbl>
    <w:p w:rsidR="00EF6EA5" w:rsidRDefault="00EF6EA5" w:rsidP="00EF6EA5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</w:p>
    <w:p w:rsidR="00EF6EA5" w:rsidRDefault="00EF6EA5" w:rsidP="00EF6E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4781">
        <w:rPr>
          <w:rFonts w:ascii="Times New Roman" w:hAnsi="Times New Roman" w:cs="Times New Roman"/>
          <w:b/>
          <w:i/>
          <w:sz w:val="28"/>
          <w:szCs w:val="28"/>
        </w:rPr>
        <w:t>Петушок»</w:t>
      </w: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778"/>
        <w:gridCol w:w="236"/>
        <w:gridCol w:w="2681"/>
      </w:tblGrid>
      <w:tr w:rsidR="00EF6EA5" w:rsidRPr="00834781" w:rsidTr="00BE576B">
        <w:trPr>
          <w:jc w:val="center"/>
        </w:trPr>
        <w:tc>
          <w:tcPr>
            <w:tcW w:w="1908" w:type="pct"/>
          </w:tcPr>
          <w:p w:rsidR="00EF6EA5" w:rsidRPr="002A356F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Петушок стоит весь яркий,</w:t>
            </w:r>
          </w:p>
          <w:p w:rsidR="00EF6EA5" w:rsidRPr="002A356F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 xml:space="preserve">Гребешок он </w:t>
            </w:r>
            <w:r w:rsidRPr="002A356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чистит лапкой.</w:t>
            </w:r>
          </w:p>
        </w:tc>
        <w:tc>
          <w:tcPr>
            <w:tcW w:w="222" w:type="pct"/>
          </w:tcPr>
          <w:p w:rsidR="00EF6EA5" w:rsidRPr="002A356F" w:rsidRDefault="00EF6EA5" w:rsidP="00BE576B">
            <w:pPr>
              <w:jc w:val="center"/>
              <w:rPr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870" w:type="pct"/>
          </w:tcPr>
          <w:p w:rsidR="00EF6EA5" w:rsidRPr="002A356F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Указательный палец ритмично соединять и рассоединять с большим пальцем.</w:t>
            </w:r>
          </w:p>
        </w:tc>
      </w:tr>
      <w:tr w:rsidR="00EF6EA5" w:rsidRPr="00834781" w:rsidTr="00BE576B">
        <w:trPr>
          <w:jc w:val="center"/>
        </w:trPr>
        <w:tc>
          <w:tcPr>
            <w:tcW w:w="1908" w:type="pct"/>
          </w:tcPr>
          <w:p w:rsidR="00EF6EA5" w:rsidRPr="002A356F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Ко-ко-ко</w:t>
            </w:r>
            <w:proofErr w:type="spellEnd"/>
            <w:r w:rsidRPr="002A356F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ко-ко-ко</w:t>
            </w:r>
            <w:proofErr w:type="spellEnd"/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EF6EA5" w:rsidRPr="002A356F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Не ходите далеко.</w:t>
            </w:r>
          </w:p>
        </w:tc>
        <w:tc>
          <w:tcPr>
            <w:tcW w:w="222" w:type="pct"/>
          </w:tcPr>
          <w:p w:rsidR="00EF6EA5" w:rsidRPr="002A356F" w:rsidRDefault="00EF6EA5" w:rsidP="00BE576B">
            <w:pPr>
              <w:jc w:val="center"/>
              <w:rPr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870" w:type="pct"/>
          </w:tcPr>
          <w:p w:rsidR="00EF6EA5" w:rsidRPr="002A356F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 xml:space="preserve">Растопырить пальцы в </w:t>
            </w:r>
            <w:proofErr w:type="spellStart"/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стороны-вверх</w:t>
            </w:r>
            <w:proofErr w:type="spellEnd"/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</w:tbl>
    <w:p w:rsidR="00EF6EA5" w:rsidRDefault="00EF6EA5" w:rsidP="00EF6EA5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</w:p>
    <w:p w:rsidR="00EF6EA5" w:rsidRDefault="00EF6EA5" w:rsidP="00EF6EA5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</w:p>
    <w:p w:rsidR="00EF6EA5" w:rsidRDefault="00EF6EA5" w:rsidP="00EF6E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4781">
        <w:rPr>
          <w:rFonts w:ascii="Times New Roman" w:hAnsi="Times New Roman" w:cs="Times New Roman"/>
          <w:b/>
          <w:i/>
          <w:sz w:val="28"/>
          <w:szCs w:val="28"/>
        </w:rPr>
        <w:t>«Флажок»</w:t>
      </w: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00"/>
        <w:gridCol w:w="236"/>
        <w:gridCol w:w="2959"/>
      </w:tblGrid>
      <w:tr w:rsidR="00EF6EA5" w:rsidRPr="00834781" w:rsidTr="00BE576B">
        <w:trPr>
          <w:jc w:val="center"/>
        </w:trPr>
        <w:tc>
          <w:tcPr>
            <w:tcW w:w="1612" w:type="pct"/>
          </w:tcPr>
          <w:p w:rsidR="00EF6EA5" w:rsidRPr="002A356F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Я флажок в руке держу</w:t>
            </w:r>
          </w:p>
        </w:tc>
        <w:tc>
          <w:tcPr>
            <w:tcW w:w="222" w:type="pct"/>
          </w:tcPr>
          <w:p w:rsidR="00EF6EA5" w:rsidRPr="002A356F" w:rsidRDefault="00EF6EA5" w:rsidP="00BE576B">
            <w:pPr>
              <w:jc w:val="center"/>
              <w:rPr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3166" w:type="pct"/>
          </w:tcPr>
          <w:p w:rsidR="00EF6EA5" w:rsidRPr="002A356F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Соединить четыре пальца вместе, большой па</w:t>
            </w:r>
            <w:r w:rsidRPr="002A356F">
              <w:rPr>
                <w:rFonts w:ascii="Times New Roman" w:hAnsi="Times New Roman" w:cs="Times New Roman"/>
                <w:sz w:val="24"/>
                <w:szCs w:val="28"/>
              </w:rPr>
              <w:softHyphen/>
              <w:t>лец опустить вниз (тыльная сторона ладони к себе).</w:t>
            </w:r>
          </w:p>
        </w:tc>
      </w:tr>
      <w:tr w:rsidR="00EF6EA5" w:rsidRPr="00834781" w:rsidTr="00BE576B">
        <w:trPr>
          <w:jc w:val="center"/>
        </w:trPr>
        <w:tc>
          <w:tcPr>
            <w:tcW w:w="1612" w:type="pct"/>
          </w:tcPr>
          <w:p w:rsidR="00EF6EA5" w:rsidRPr="002A356F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И ребятам им машу.</w:t>
            </w:r>
          </w:p>
        </w:tc>
        <w:tc>
          <w:tcPr>
            <w:tcW w:w="222" w:type="pct"/>
          </w:tcPr>
          <w:p w:rsidR="00EF6EA5" w:rsidRPr="002A356F" w:rsidRDefault="00EF6EA5" w:rsidP="00BE576B">
            <w:pPr>
              <w:jc w:val="center"/>
              <w:rPr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3166" w:type="pct"/>
          </w:tcPr>
          <w:p w:rsidR="00EF6EA5" w:rsidRPr="002A356F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Сгибать и разгибать четыре пальца.</w:t>
            </w:r>
          </w:p>
        </w:tc>
      </w:tr>
    </w:tbl>
    <w:p w:rsidR="00EF6EA5" w:rsidRPr="00834781" w:rsidRDefault="00EF6EA5" w:rsidP="00EF6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EA5" w:rsidRDefault="00EF6EA5" w:rsidP="00EF6E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4781">
        <w:rPr>
          <w:rFonts w:ascii="Times New Roman" w:hAnsi="Times New Roman" w:cs="Times New Roman"/>
          <w:b/>
          <w:i/>
          <w:sz w:val="28"/>
          <w:szCs w:val="28"/>
        </w:rPr>
        <w:t>«Капель»</w:t>
      </w: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47"/>
        <w:gridCol w:w="236"/>
        <w:gridCol w:w="2612"/>
      </w:tblGrid>
      <w:tr w:rsidR="00EF6EA5" w:rsidRPr="002A356F" w:rsidTr="00BE576B">
        <w:trPr>
          <w:jc w:val="center"/>
        </w:trPr>
        <w:tc>
          <w:tcPr>
            <w:tcW w:w="1967" w:type="pct"/>
          </w:tcPr>
          <w:p w:rsidR="00EF6EA5" w:rsidRPr="002A356F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Кап, кап, кап – звенит капель.</w:t>
            </w:r>
          </w:p>
          <w:p w:rsidR="00EF6EA5" w:rsidRPr="002A356F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Приближается апрель.</w:t>
            </w:r>
          </w:p>
        </w:tc>
        <w:tc>
          <w:tcPr>
            <w:tcW w:w="251" w:type="pct"/>
          </w:tcPr>
          <w:p w:rsidR="00EF6EA5" w:rsidRPr="002A356F" w:rsidRDefault="00EF6EA5" w:rsidP="00BE5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782" w:type="pct"/>
          </w:tcPr>
          <w:p w:rsidR="00EF6EA5" w:rsidRPr="002A356F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Ритмично стучать по полу подушечками пальцев, начиная с большого пальца.</w:t>
            </w:r>
          </w:p>
        </w:tc>
      </w:tr>
    </w:tbl>
    <w:p w:rsidR="00EF6EA5" w:rsidRDefault="00EF6EA5" w:rsidP="00EF6E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F6EA5" w:rsidRDefault="00EF6EA5" w:rsidP="00EF6E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F6EA5" w:rsidRDefault="00EF6EA5" w:rsidP="00EF6E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4781">
        <w:rPr>
          <w:rFonts w:ascii="Times New Roman" w:hAnsi="Times New Roman" w:cs="Times New Roman"/>
          <w:b/>
          <w:i/>
          <w:sz w:val="28"/>
          <w:szCs w:val="28"/>
        </w:rPr>
        <w:t>«Колобок»</w:t>
      </w: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30"/>
        <w:gridCol w:w="236"/>
        <w:gridCol w:w="3029"/>
      </w:tblGrid>
      <w:tr w:rsidR="00EF6EA5" w:rsidRPr="00834781" w:rsidTr="00BE576B">
        <w:trPr>
          <w:jc w:val="center"/>
        </w:trPr>
        <w:tc>
          <w:tcPr>
            <w:tcW w:w="1537" w:type="pct"/>
          </w:tcPr>
          <w:p w:rsidR="00EF6EA5" w:rsidRPr="002A356F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Кулачок, как колобок,</w:t>
            </w:r>
          </w:p>
          <w:p w:rsidR="00EF6EA5" w:rsidRPr="002A356F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3" w:type="pct"/>
          </w:tcPr>
          <w:p w:rsidR="00EF6EA5" w:rsidRPr="002A356F" w:rsidRDefault="00EF6EA5" w:rsidP="00BE5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3240" w:type="pct"/>
          </w:tcPr>
          <w:p w:rsidR="00EF6EA5" w:rsidRPr="002A356F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Правую руку сжать в кулачок, а другой рукой по</w:t>
            </w:r>
            <w:r w:rsidRPr="002A356F">
              <w:rPr>
                <w:rFonts w:ascii="Times New Roman" w:hAnsi="Times New Roman" w:cs="Times New Roman"/>
                <w:sz w:val="24"/>
                <w:szCs w:val="28"/>
              </w:rPr>
              <w:softHyphen/>
              <w:t>гладить его.</w:t>
            </w:r>
          </w:p>
        </w:tc>
      </w:tr>
      <w:tr w:rsidR="00EF6EA5" w:rsidRPr="00834781" w:rsidTr="00BE576B">
        <w:trPr>
          <w:jc w:val="center"/>
        </w:trPr>
        <w:tc>
          <w:tcPr>
            <w:tcW w:w="1537" w:type="pct"/>
          </w:tcPr>
          <w:p w:rsidR="00EF6EA5" w:rsidRPr="002A356F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Мы сожмём его разок.</w:t>
            </w:r>
          </w:p>
        </w:tc>
        <w:tc>
          <w:tcPr>
            <w:tcW w:w="223" w:type="pct"/>
          </w:tcPr>
          <w:p w:rsidR="00EF6EA5" w:rsidRPr="002A356F" w:rsidRDefault="00EF6EA5" w:rsidP="00BE5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3240" w:type="pct"/>
          </w:tcPr>
          <w:p w:rsidR="00EF6EA5" w:rsidRPr="002A356F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Сжимать и разжи</w:t>
            </w:r>
            <w:r w:rsidRPr="002A356F">
              <w:rPr>
                <w:rFonts w:ascii="Times New Roman" w:hAnsi="Times New Roman" w:cs="Times New Roman"/>
                <w:sz w:val="24"/>
                <w:szCs w:val="28"/>
              </w:rPr>
              <w:softHyphen/>
              <w:t>мать пальцы.</w:t>
            </w:r>
          </w:p>
        </w:tc>
      </w:tr>
    </w:tbl>
    <w:p w:rsidR="00EF6EA5" w:rsidRDefault="00EF6EA5" w:rsidP="00EF6E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F6EA5" w:rsidRDefault="00EF6EA5" w:rsidP="00EF6E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4781">
        <w:rPr>
          <w:rFonts w:ascii="Times New Roman" w:hAnsi="Times New Roman" w:cs="Times New Roman"/>
          <w:b/>
          <w:i/>
          <w:sz w:val="28"/>
          <w:szCs w:val="28"/>
        </w:rPr>
        <w:t>«Заяц и барабан»</w:t>
      </w: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778"/>
        <w:gridCol w:w="236"/>
        <w:gridCol w:w="2681"/>
      </w:tblGrid>
      <w:tr w:rsidR="00EF6EA5" w:rsidRPr="00834781" w:rsidTr="00EF6EA5">
        <w:trPr>
          <w:jc w:val="center"/>
        </w:trPr>
        <w:tc>
          <w:tcPr>
            <w:tcW w:w="1894" w:type="pct"/>
          </w:tcPr>
          <w:p w:rsidR="00EF6EA5" w:rsidRPr="002A356F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Зайка взял свой барабан</w:t>
            </w:r>
          </w:p>
          <w:p w:rsidR="00EF6EA5" w:rsidRPr="002A356F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" w:type="pct"/>
          </w:tcPr>
          <w:p w:rsidR="00EF6EA5" w:rsidRPr="002A356F" w:rsidRDefault="00EF6EA5" w:rsidP="00BE576B">
            <w:pPr>
              <w:jc w:val="center"/>
              <w:rPr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855" w:type="pct"/>
          </w:tcPr>
          <w:p w:rsidR="00EF6EA5" w:rsidRPr="002A356F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Сжать пальцы обеих рук в кулачок, выста</w:t>
            </w:r>
            <w:r w:rsidRPr="002A356F">
              <w:rPr>
                <w:rFonts w:ascii="Times New Roman" w:hAnsi="Times New Roman" w:cs="Times New Roman"/>
                <w:sz w:val="24"/>
                <w:szCs w:val="28"/>
              </w:rPr>
              <w:softHyphen/>
              <w:t>вив вверх указа</w:t>
            </w:r>
            <w:r w:rsidRPr="002A356F">
              <w:rPr>
                <w:rFonts w:ascii="Times New Roman" w:hAnsi="Times New Roman" w:cs="Times New Roman"/>
                <w:sz w:val="24"/>
                <w:szCs w:val="28"/>
              </w:rPr>
              <w:softHyphen/>
              <w:t>тельный и средний пальцы («ушки зайца»).</w:t>
            </w:r>
          </w:p>
        </w:tc>
      </w:tr>
      <w:tr w:rsidR="00EF6EA5" w:rsidRPr="002A356F" w:rsidTr="00EF6EA5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</w:tcPr>
          <w:p w:rsidR="00EF6EA5" w:rsidRPr="002A356F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 ударил – </w:t>
            </w:r>
            <w:proofErr w:type="spellStart"/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трам-трам-трам</w:t>
            </w:r>
            <w:proofErr w:type="spellEnd"/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</w:tcPr>
          <w:p w:rsidR="00EF6EA5" w:rsidRPr="002A356F" w:rsidRDefault="00EF6EA5" w:rsidP="00BE5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855" w:type="pct"/>
            <w:tcBorders>
              <w:top w:val="nil"/>
              <w:left w:val="nil"/>
              <w:bottom w:val="nil"/>
              <w:right w:val="nil"/>
            </w:tcBorders>
          </w:tcPr>
          <w:p w:rsidR="00EF6EA5" w:rsidRPr="002A356F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Сжать пальцы обеих рук в кулачки – по</w:t>
            </w:r>
            <w:r w:rsidRPr="002A356F">
              <w:rPr>
                <w:rFonts w:ascii="Times New Roman" w:hAnsi="Times New Roman" w:cs="Times New Roman"/>
                <w:sz w:val="24"/>
                <w:szCs w:val="28"/>
              </w:rPr>
              <w:softHyphen/>
              <w:t xml:space="preserve">стучать ими друг о друга. </w:t>
            </w:r>
          </w:p>
        </w:tc>
      </w:tr>
      <w:tr w:rsidR="00EF6EA5" w:rsidRPr="002A356F" w:rsidTr="00EF6EA5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143"/>
        </w:trPr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</w:tcPr>
          <w:p w:rsidR="00EF6EA5" w:rsidRPr="002A356F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Тра-та-та, тра-та-та,</w:t>
            </w:r>
          </w:p>
          <w:p w:rsidR="00EF6EA5" w:rsidRPr="002A356F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Собирайся, детвора!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</w:tcPr>
          <w:p w:rsidR="00EF6EA5" w:rsidRPr="002A356F" w:rsidRDefault="00EF6EA5" w:rsidP="00BE576B">
            <w:pPr>
              <w:jc w:val="center"/>
              <w:rPr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2855" w:type="pct"/>
            <w:tcBorders>
              <w:top w:val="nil"/>
              <w:left w:val="nil"/>
              <w:bottom w:val="nil"/>
              <w:right w:val="nil"/>
            </w:tcBorders>
          </w:tcPr>
          <w:p w:rsidR="00EF6EA5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356F">
              <w:rPr>
                <w:rFonts w:ascii="Times New Roman" w:hAnsi="Times New Roman" w:cs="Times New Roman"/>
                <w:sz w:val="24"/>
                <w:szCs w:val="28"/>
              </w:rPr>
              <w:t>По очереди постучать безымянным паль</w:t>
            </w:r>
            <w:r w:rsidRPr="002A356F">
              <w:rPr>
                <w:rFonts w:ascii="Times New Roman" w:hAnsi="Times New Roman" w:cs="Times New Roman"/>
                <w:sz w:val="24"/>
                <w:szCs w:val="28"/>
              </w:rPr>
              <w:softHyphen/>
              <w:t>цем и мизинцем по большому пальцу.</w:t>
            </w:r>
          </w:p>
          <w:p w:rsidR="00EF6EA5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F6EA5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F6EA5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F6EA5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F6EA5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F6EA5" w:rsidRPr="002A356F" w:rsidRDefault="00EF6EA5" w:rsidP="00BE57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EF6EA5" w:rsidRPr="002A356F" w:rsidRDefault="00EF6EA5" w:rsidP="00EF6EA5">
      <w:pPr>
        <w:spacing w:after="0" w:line="240" w:lineRule="auto"/>
        <w:ind w:left="142" w:firstLine="425"/>
        <w:rPr>
          <w:rFonts w:ascii="Times New Roman" w:hAnsi="Times New Roman" w:cs="Times New Roman"/>
          <w:sz w:val="18"/>
        </w:rPr>
      </w:pPr>
      <w:r w:rsidRPr="00EF6EA5">
        <w:rPr>
          <w:rFonts w:ascii="Times New Roman" w:hAnsi="Times New Roman" w:cs="Times New Roman"/>
          <w:noProof/>
          <w:sz w:val="18"/>
        </w:rPr>
        <w:drawing>
          <wp:inline distT="0" distB="0" distL="0" distR="0">
            <wp:extent cx="2844165" cy="2133124"/>
            <wp:effectExtent l="19050" t="0" r="0" b="0"/>
            <wp:docPr id="19" name="Рисунок 7" descr="https://avatars.mds.yandex.net/get-pdb/877347/d782beb7-3018-498d-ae8e-3d5c02da6cdd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877347/d782beb7-3018-498d-ae8e-3d5c02da6cdd/s1200?webp=fals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2133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6EA5" w:rsidRPr="002A356F" w:rsidSect="00BC35B3">
      <w:pgSz w:w="16838" w:h="11906" w:orient="landscape"/>
      <w:pgMar w:top="709" w:right="1134" w:bottom="567" w:left="851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382A"/>
    <w:rsid w:val="0006665B"/>
    <w:rsid w:val="000B7387"/>
    <w:rsid w:val="00157C30"/>
    <w:rsid w:val="0023382A"/>
    <w:rsid w:val="002A356F"/>
    <w:rsid w:val="004F5453"/>
    <w:rsid w:val="00573DF0"/>
    <w:rsid w:val="005B30BC"/>
    <w:rsid w:val="008A3ED2"/>
    <w:rsid w:val="00AC25A4"/>
    <w:rsid w:val="00BC35B3"/>
    <w:rsid w:val="00EB0E1A"/>
    <w:rsid w:val="00EF6EA5"/>
    <w:rsid w:val="00F10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8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7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C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Генадий</dc:creator>
  <cp:keywords/>
  <dc:description/>
  <cp:lastModifiedBy>Генадий</cp:lastModifiedBy>
  <cp:revision>6</cp:revision>
  <cp:lastPrinted>2019-11-17T14:00:00Z</cp:lastPrinted>
  <dcterms:created xsi:type="dcterms:W3CDTF">2019-11-17T12:11:00Z</dcterms:created>
  <dcterms:modified xsi:type="dcterms:W3CDTF">2019-11-18T12:54:00Z</dcterms:modified>
</cp:coreProperties>
</file>